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A00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CA00EF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2552"/>
        <w:gridCol w:w="3827"/>
        <w:gridCol w:w="2839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4B59D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89748C" w:rsidTr="004B59D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8C" w:rsidRPr="003F10E0" w:rsidRDefault="0089748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0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Pr="00586327" w:rsidRDefault="0089748C" w:rsidP="00181C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Мини- футбол. Выполнение упражнений с отбором мяча, обманных движений, учебная игра.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Pr="00586327" w:rsidRDefault="0089748C" w:rsidP="0018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586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Default="0089748C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Default="008974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748C" w:rsidTr="004B59D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8C" w:rsidRPr="003F10E0" w:rsidRDefault="0089748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0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Русский язык</w:t>
            </w:r>
          </w:p>
          <w:p w:rsidR="0089748C" w:rsidRPr="001F1F55" w:rsidRDefault="0089748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Степанова О.Г.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Pr="005608A4" w:rsidRDefault="0089748C" w:rsidP="003C0D2E">
            <w:pPr>
              <w:pStyle w:val="a6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  <w:r w:rsidRPr="005608A4">
              <w:rPr>
                <w:b/>
                <w:bCs/>
                <w:sz w:val="20"/>
                <w:szCs w:val="20"/>
              </w:rPr>
              <w:t>Тема «</w:t>
            </w:r>
            <w:r w:rsidRPr="005608A4">
              <w:rPr>
                <w:b/>
                <w:sz w:val="20"/>
                <w:szCs w:val="20"/>
              </w:rPr>
              <w:t>Русская лексика с точки зрения ее происхождения. Активный и пассивный словарный запас».</w:t>
            </w:r>
          </w:p>
          <w:p w:rsidR="0089748C" w:rsidRPr="005608A4" w:rsidRDefault="0089748C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Pr="005608A4" w:rsidRDefault="0089748C" w:rsidP="003C0D2E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</w:t>
            </w:r>
            <w:proofErr w:type="spellStart"/>
            <w:r w:rsidRPr="005608A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608A4">
              <w:rPr>
                <w:rFonts w:ascii="Times New Roman" w:hAnsi="Times New Roman" w:cs="Times New Roman"/>
                <w:sz w:val="20"/>
                <w:szCs w:val="20"/>
              </w:rPr>
              <w:t xml:space="preserve">, сделать конспект </w:t>
            </w:r>
            <w:hyperlink r:id="rId5" w:history="1">
              <w:r w:rsidRPr="005608A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Русская%20лексика%20с%20точки%20зрения%20ее%20происхождения.%20Активный%20и%20пассивный%20словарный%20запас.в%2010%20классе&amp;path=wizard&amp;parent-reqid=1643967049084182-9014854304309466666-vla1-5326-vla-l7-balancer-8080-BAL-6752&amp;wiz_type=vital&amp;filmId=14248761626887565921</w:t>
              </w:r>
            </w:hyperlink>
          </w:p>
          <w:p w:rsidR="0089748C" w:rsidRPr="005608A4" w:rsidRDefault="0089748C" w:rsidP="003C0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Pr="005608A4" w:rsidRDefault="0089748C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Выполните упражнения</w:t>
            </w:r>
          </w:p>
          <w:p w:rsidR="0089748C" w:rsidRPr="005608A4" w:rsidRDefault="0089748C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5608A4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https://disk.yandex.ru/i/fd5_B8XCjMKKww</w:t>
              </w:r>
            </w:hyperlink>
          </w:p>
          <w:p w:rsidR="0089748C" w:rsidRPr="005608A4" w:rsidRDefault="0089748C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48C" w:rsidRPr="005608A4" w:rsidRDefault="0089748C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Pr="005608A4" w:rsidRDefault="0089748C" w:rsidP="003C0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8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сдать на следующем очном уроке</w:t>
            </w:r>
          </w:p>
          <w:p w:rsidR="0089748C" w:rsidRPr="005608A4" w:rsidRDefault="0089748C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48C" w:rsidTr="009F280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8C" w:rsidRPr="003F10E0" w:rsidRDefault="0089748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0E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География</w:t>
            </w:r>
          </w:p>
          <w:p w:rsidR="0089748C" w:rsidRPr="001F1F55" w:rsidRDefault="0089748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География мирового транспорта и сельского хозяйства.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12-40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A75C21">
              <w:rPr>
                <w:rFonts w:ascii="Tahoma" w:hAnsi="Tahoma" w:cs="Tahoma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7" w:history="1"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89748C" w:rsidRPr="00A75C21" w:rsidRDefault="0089748C" w:rsidP="009312D1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lastRenderedPageBreak/>
              <w:t xml:space="preserve">Код доступа: 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://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drive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drive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folders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/1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seAu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3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dj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17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qk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xsD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8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nsHyeZTSWUEkzV</w:t>
            </w:r>
            <w:proofErr w:type="spellEnd"/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A75C21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9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lastRenderedPageBreak/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https://drive.google.com/drive/folders/1seAu3dj17I4qk4xsD8nsHyeZTSWUEkzV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«География мирового транспорта и сельского хозяйства».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https://drive.google.com/drive/folders/1seAu3dj17I4qk4xsD8nsHyeZTSWUEkzV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«География мирового транспорта и сельского хозяйства».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Ознакомиться с лекцией, сделать краткий конспект в тетради.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89748C" w:rsidRPr="00A75C21" w:rsidRDefault="0089748C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1F1F55"/>
    <w:rsid w:val="00260166"/>
    <w:rsid w:val="002E6AD8"/>
    <w:rsid w:val="00303510"/>
    <w:rsid w:val="003F10E0"/>
    <w:rsid w:val="004B59D8"/>
    <w:rsid w:val="0062032E"/>
    <w:rsid w:val="00671A07"/>
    <w:rsid w:val="00690EF2"/>
    <w:rsid w:val="00736501"/>
    <w:rsid w:val="008418DE"/>
    <w:rsid w:val="0089748C"/>
    <w:rsid w:val="009B5EB6"/>
    <w:rsid w:val="009D5532"/>
    <w:rsid w:val="009F280E"/>
    <w:rsid w:val="00BD5F4F"/>
    <w:rsid w:val="00CA00EF"/>
    <w:rsid w:val="00C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5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7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941257884?pwd=94ZCXvm8NulFikXzE7J6BOLZEZpZTl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fd5_B8XCjMKKww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yandex.ru/video/preview/?text=&#1042;&#1080;&#1076;&#1077;&#1086;&#1091;&#1088;&#1086;&#1082;%20&#1056;&#1091;&#1089;&#1089;&#1082;&#1072;&#1103;%20&#1083;&#1077;&#1082;&#1089;&#1080;&#1082;&#1072;%20&#1089;%20&#1090;&#1086;&#1095;&#1082;&#1080;%20&#1079;&#1088;&#1077;&#1085;&#1080;&#1103;%20&#1077;&#1077;%20&#1087;&#1088;&#1086;&#1080;&#1089;&#1093;&#1086;&#1078;&#1076;&#1077;&#1085;&#1080;&#1103;.%20&#1040;&#1082;&#1090;&#1080;&#1074;&#1085;&#1099;&#1081;%20&#1080;%20&#1087;&#1072;&#1089;&#1089;&#1080;&#1074;&#1085;&#1099;&#1081;%20&#1089;&#1083;&#1086;&#1074;&#1072;&#1088;&#1085;&#1099;&#1081;%20&#1079;&#1072;&#1087;&#1072;&#1089;.&#1074;%2010%20&#1082;&#1083;&#1072;&#1089;&#1089;&#1077;&amp;path=wizard&amp;parent-reqid=1643967049084182-9014854304309466666-vla1-5326-vla-l7-balancer-8080-BAL-6752&amp;wiz_type=vital&amp;filmId=14248761626887565921" TargetMode="External"/><Relationship Id="rId10" Type="http://schemas.openxmlformats.org/officeDocument/2006/relationships/hyperlink" Target="mailto:matviecir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</cp:revision>
  <dcterms:created xsi:type="dcterms:W3CDTF">2022-02-04T07:30:00Z</dcterms:created>
  <dcterms:modified xsi:type="dcterms:W3CDTF">2022-02-07T10:49:00Z</dcterms:modified>
</cp:coreProperties>
</file>