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5E0A9C">
        <w:rPr>
          <w:rFonts w:ascii="Times New Roman" w:hAnsi="Times New Roman" w:cs="Times New Roman"/>
          <w:b/>
          <w:sz w:val="28"/>
          <w:szCs w:val="28"/>
        </w:rPr>
        <w:t xml:space="preserve">12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4B43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</w:tblGrid>
      <w:tr w:rsidR="00BA3A4D" w:rsidRPr="00B703B2" w:rsidTr="00A17197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14387" w:rsidRPr="00B703B2" w:rsidTr="00A17197">
        <w:tc>
          <w:tcPr>
            <w:tcW w:w="1668" w:type="dxa"/>
          </w:tcPr>
          <w:p w:rsidR="00514387" w:rsidRDefault="00514387" w:rsidP="00514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</w:t>
            </w:r>
          </w:p>
          <w:p w:rsidR="00514387" w:rsidRPr="00B703B2" w:rsidRDefault="00514387" w:rsidP="00514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559" w:type="dxa"/>
          </w:tcPr>
          <w:p w:rsidR="00514387" w:rsidRPr="00B703B2" w:rsidRDefault="00514387" w:rsidP="00514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1701" w:type="dxa"/>
          </w:tcPr>
          <w:p w:rsidR="00514387" w:rsidRPr="00215F86" w:rsidRDefault="00514387" w:rsidP="00514387">
            <w:pPr>
              <w:rPr>
                <w:rFonts w:ascii="Times New Roman" w:hAnsi="Times New Roman" w:cs="Times New Roman"/>
                <w:b/>
                <w:bCs/>
              </w:rPr>
            </w:pPr>
            <w:r w:rsidRPr="00215F86">
              <w:rPr>
                <w:rFonts w:ascii="Times New Roman" w:hAnsi="Times New Roman" w:cs="Times New Roman"/>
                <w:b/>
                <w:bCs/>
              </w:rPr>
              <w:t xml:space="preserve">Тема 6.2.Россия во второй половине </w:t>
            </w:r>
            <w:r w:rsidRPr="00215F86">
              <w:rPr>
                <w:rFonts w:ascii="Times New Roman" w:hAnsi="Times New Roman" w:cs="Times New Roman"/>
                <w:b/>
                <w:bCs/>
                <w:lang w:val="en-US"/>
              </w:rPr>
              <w:t>XVIII</w:t>
            </w:r>
            <w:r w:rsidRPr="00215F86">
              <w:rPr>
                <w:rFonts w:ascii="Times New Roman" w:hAnsi="Times New Roman" w:cs="Times New Roman"/>
                <w:b/>
                <w:bCs/>
              </w:rPr>
              <w:t xml:space="preserve"> - середине </w:t>
            </w:r>
            <w:r w:rsidRPr="00215F86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215F86">
              <w:rPr>
                <w:rFonts w:ascii="Times New Roman" w:hAnsi="Times New Roman" w:cs="Times New Roman"/>
                <w:b/>
                <w:bCs/>
              </w:rPr>
              <w:t xml:space="preserve"> вв.</w:t>
            </w:r>
          </w:p>
          <w:p w:rsidR="00514387" w:rsidRPr="00215F86" w:rsidRDefault="00514387" w:rsidP="0051438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14387" w:rsidRPr="00215F86" w:rsidRDefault="00514387" w:rsidP="005143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5F86">
              <w:rPr>
                <w:rFonts w:ascii="Times New Roman" w:hAnsi="Times New Roman" w:cs="Times New Roman"/>
                <w:bCs/>
              </w:rPr>
              <w:t>Самостоятельное изучение материала.</w:t>
            </w:r>
          </w:p>
          <w:p w:rsidR="00514387" w:rsidRPr="00215F86" w:rsidRDefault="00514387" w:rsidP="005143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5F86">
              <w:rPr>
                <w:rFonts w:ascii="Times New Roman" w:hAnsi="Times New Roman" w:cs="Times New Roman"/>
                <w:bCs/>
              </w:rPr>
              <w:t>консультацию преподавателя можно получить в ВК во время урока</w:t>
            </w:r>
          </w:p>
          <w:p w:rsidR="00514387" w:rsidRPr="00215F86" w:rsidRDefault="00514387" w:rsidP="0051438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14387" w:rsidRPr="00215F86" w:rsidRDefault="00514387" w:rsidP="00514387">
            <w:pPr>
              <w:ind w:firstLine="313"/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 xml:space="preserve"> (8.30-10.05)</w:t>
            </w:r>
          </w:p>
          <w:p w:rsidR="00514387" w:rsidRPr="00215F86" w:rsidRDefault="00514387" w:rsidP="0051438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3" w:type="dxa"/>
          </w:tcPr>
          <w:p w:rsidR="00514387" w:rsidRPr="00215F86" w:rsidRDefault="00514387" w:rsidP="00514387">
            <w:pPr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/>
              </w:rPr>
              <w:t>1й урок:</w:t>
            </w:r>
          </w:p>
          <w:p w:rsidR="00514387" w:rsidRPr="00215F86" w:rsidRDefault="00514387" w:rsidP="00514387">
            <w:pPr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/>
              </w:rPr>
              <w:t>Изучить видеоматериалы по теме:</w:t>
            </w:r>
          </w:p>
          <w:p w:rsidR="00514387" w:rsidRPr="00215F86" w:rsidRDefault="00514387" w:rsidP="00514387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>Павел</w:t>
            </w:r>
            <w:r w:rsidRPr="00215F86">
              <w:rPr>
                <w:rFonts w:ascii="Times New Roman" w:hAnsi="Times New Roman" w:cs="Times New Roman"/>
                <w:lang w:val="en-US"/>
              </w:rPr>
              <w:t>I</w:t>
            </w:r>
            <w:r w:rsidRPr="00215F86">
              <w:rPr>
                <w:rFonts w:ascii="Times New Roman" w:hAnsi="Times New Roman" w:cs="Times New Roman"/>
              </w:rPr>
              <w:t xml:space="preserve">. </w:t>
            </w:r>
            <w:hyperlink r:id="rId7" w:history="1">
              <w:r w:rsidRPr="00215F86">
                <w:rPr>
                  <w:rStyle w:val="a4"/>
                  <w:rFonts w:ascii="Times New Roman" w:hAnsi="Times New Roman" w:cs="Times New Roman"/>
                </w:rPr>
                <w:t>https://www.youtube.com/watch?v=kjv1IJJEKrY</w:t>
              </w:r>
            </w:hyperlink>
          </w:p>
          <w:p w:rsidR="00514387" w:rsidRPr="00215F86" w:rsidRDefault="00514387" w:rsidP="00514387">
            <w:pPr>
              <w:rPr>
                <w:rFonts w:ascii="Times New Roman" w:hAnsi="Times New Roman" w:cs="Times New Roman"/>
              </w:rPr>
            </w:pPr>
          </w:p>
          <w:p w:rsidR="00514387" w:rsidRPr="00215F86" w:rsidRDefault="00514387" w:rsidP="00514387">
            <w:pPr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/>
              </w:rPr>
              <w:t xml:space="preserve">Внутренняя и внешняя политика Александра 1. </w:t>
            </w:r>
          </w:p>
          <w:p w:rsidR="00514387" w:rsidRPr="00215F86" w:rsidRDefault="00677CA6" w:rsidP="00514387">
            <w:pPr>
              <w:rPr>
                <w:rFonts w:ascii="Times New Roman" w:hAnsi="Times New Roman" w:cs="Times New Roman"/>
              </w:rPr>
            </w:pPr>
            <w:hyperlink r:id="rId8" w:history="1">
              <w:r w:rsidR="00514387" w:rsidRPr="00215F86">
                <w:rPr>
                  <w:rStyle w:val="a4"/>
                  <w:rFonts w:ascii="Times New Roman" w:hAnsi="Times New Roman" w:cs="Times New Roman"/>
                </w:rPr>
                <w:t>https://www.youtube.com/watch?time_continue=23&amp;v=cqqbbhn8p4U&amp;feature=emb_logo</w:t>
              </w:r>
            </w:hyperlink>
          </w:p>
          <w:p w:rsidR="00514387" w:rsidRPr="00215F86" w:rsidRDefault="00514387" w:rsidP="00514387">
            <w:pPr>
              <w:rPr>
                <w:rFonts w:ascii="Times New Roman" w:hAnsi="Times New Roman" w:cs="Times New Roman"/>
              </w:rPr>
            </w:pPr>
          </w:p>
          <w:p w:rsidR="00514387" w:rsidRPr="00215F86" w:rsidRDefault="00514387" w:rsidP="00514387">
            <w:pPr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/>
              </w:rPr>
              <w:t>Письменно ответить на вопросы:</w:t>
            </w:r>
          </w:p>
          <w:p w:rsidR="00514387" w:rsidRPr="00215F86" w:rsidRDefault="00514387" w:rsidP="0051438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Cs/>
              </w:rPr>
              <w:t>Почему Павла 1 называли «Русским Гамлетом»</w:t>
            </w:r>
          </w:p>
          <w:p w:rsidR="00514387" w:rsidRPr="00215F86" w:rsidRDefault="00514387" w:rsidP="0051438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Cs/>
              </w:rPr>
              <w:t>Методы государственного управления Александра 1 в начале его правления до 1812 года и после войны 1812 года кардинально изменились. Прокомментируйте такое изменение политики управления</w:t>
            </w:r>
            <w:r w:rsidRPr="00215F86">
              <w:rPr>
                <w:rFonts w:ascii="Times New Roman" w:hAnsi="Times New Roman" w:cs="Times New Roman"/>
              </w:rPr>
              <w:t>.</w:t>
            </w:r>
          </w:p>
          <w:p w:rsidR="00514387" w:rsidRPr="00215F86" w:rsidRDefault="00514387" w:rsidP="00514387">
            <w:pPr>
              <w:rPr>
                <w:rFonts w:ascii="Times New Roman" w:hAnsi="Times New Roman" w:cs="Times New Roman"/>
              </w:rPr>
            </w:pPr>
          </w:p>
          <w:p w:rsidR="00514387" w:rsidRPr="00215F86" w:rsidRDefault="00514387" w:rsidP="00514387">
            <w:pPr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/>
              </w:rPr>
              <w:t>2й урок:</w:t>
            </w:r>
          </w:p>
          <w:p w:rsidR="00514387" w:rsidRPr="00215F86" w:rsidRDefault="00514387" w:rsidP="00514387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 xml:space="preserve">Государственная деятельность Николая </w:t>
            </w:r>
            <w:r w:rsidRPr="00215F86">
              <w:rPr>
                <w:rFonts w:ascii="Times New Roman" w:hAnsi="Times New Roman" w:cs="Times New Roman"/>
                <w:lang w:val="en-US"/>
              </w:rPr>
              <w:t>I</w:t>
            </w:r>
            <w:r w:rsidRPr="00215F86">
              <w:rPr>
                <w:rFonts w:ascii="Times New Roman" w:hAnsi="Times New Roman" w:cs="Times New Roman"/>
              </w:rPr>
              <w:t>.</w:t>
            </w:r>
          </w:p>
          <w:p w:rsidR="00514387" w:rsidRPr="00215F86" w:rsidRDefault="00514387" w:rsidP="00514387">
            <w:pPr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/>
              </w:rPr>
              <w:t>Изучить видеоматериалы по теме:</w:t>
            </w:r>
          </w:p>
          <w:p w:rsidR="00514387" w:rsidRPr="00215F86" w:rsidRDefault="00514387" w:rsidP="00514387">
            <w:pPr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/>
              </w:rPr>
              <w:t>Внутренняя политика Николая 1</w:t>
            </w:r>
          </w:p>
          <w:p w:rsidR="00514387" w:rsidRPr="00215F86" w:rsidRDefault="00677CA6" w:rsidP="00514387">
            <w:pPr>
              <w:rPr>
                <w:rFonts w:ascii="Times New Roman" w:hAnsi="Times New Roman" w:cs="Times New Roman"/>
              </w:rPr>
            </w:pPr>
            <w:hyperlink r:id="rId9" w:history="1">
              <w:r w:rsidR="00514387" w:rsidRPr="00215F86">
                <w:rPr>
                  <w:rStyle w:val="a4"/>
                  <w:rFonts w:ascii="Times New Roman" w:hAnsi="Times New Roman" w:cs="Times New Roman"/>
                </w:rPr>
                <w:t>https://www.youtube.com/watch?time_continue=1&amp;v=1_S8gStnHEQ&amp;feature=emb_logo</w:t>
              </w:r>
            </w:hyperlink>
          </w:p>
          <w:p w:rsidR="00514387" w:rsidRPr="00215F86" w:rsidRDefault="00514387" w:rsidP="00514387">
            <w:pPr>
              <w:rPr>
                <w:rFonts w:ascii="Times New Roman" w:hAnsi="Times New Roman" w:cs="Times New Roman"/>
                <w:b/>
              </w:rPr>
            </w:pPr>
          </w:p>
          <w:p w:rsidR="00514387" w:rsidRPr="00215F86" w:rsidRDefault="00514387" w:rsidP="00514387">
            <w:pPr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/>
              </w:rPr>
              <w:t>Внешняя политика Николая 1</w:t>
            </w:r>
          </w:p>
          <w:p w:rsidR="00514387" w:rsidRPr="00215F86" w:rsidRDefault="00677CA6" w:rsidP="00514387">
            <w:pPr>
              <w:rPr>
                <w:rFonts w:ascii="Times New Roman" w:hAnsi="Times New Roman" w:cs="Times New Roman"/>
              </w:rPr>
            </w:pPr>
            <w:hyperlink r:id="rId10" w:history="1">
              <w:r w:rsidR="00514387" w:rsidRPr="00215F86">
                <w:rPr>
                  <w:rStyle w:val="a4"/>
                  <w:rFonts w:ascii="Times New Roman" w:hAnsi="Times New Roman" w:cs="Times New Roman"/>
                </w:rPr>
                <w:t>https://www.youtube.com/watch?v=AbHBXfEbL4A</w:t>
              </w:r>
            </w:hyperlink>
          </w:p>
          <w:p w:rsidR="00514387" w:rsidRPr="00215F86" w:rsidRDefault="00514387" w:rsidP="00514387">
            <w:pPr>
              <w:rPr>
                <w:rFonts w:ascii="Times New Roman" w:hAnsi="Times New Roman" w:cs="Times New Roman"/>
              </w:rPr>
            </w:pPr>
          </w:p>
          <w:p w:rsidR="00514387" w:rsidRPr="00215F86" w:rsidRDefault="00514387" w:rsidP="00514387">
            <w:pPr>
              <w:rPr>
                <w:rFonts w:ascii="Times New Roman" w:hAnsi="Times New Roman" w:cs="Times New Roman"/>
                <w:b/>
                <w:bCs/>
              </w:rPr>
            </w:pPr>
            <w:r w:rsidRPr="00215F86">
              <w:rPr>
                <w:rFonts w:ascii="Times New Roman" w:hAnsi="Times New Roman" w:cs="Times New Roman"/>
                <w:b/>
                <w:bCs/>
              </w:rPr>
              <w:t>Письменно</w:t>
            </w:r>
            <w:r w:rsidRPr="00215F86">
              <w:rPr>
                <w:rFonts w:ascii="Times New Roman" w:hAnsi="Times New Roman" w:cs="Times New Roman"/>
                <w:bCs/>
              </w:rPr>
              <w:t xml:space="preserve"> дать развёрнутую характеристику внутренней и внешней политики Николая 1.</w:t>
            </w:r>
          </w:p>
          <w:p w:rsidR="00514387" w:rsidRPr="00215F86" w:rsidRDefault="00514387" w:rsidP="00514387">
            <w:pPr>
              <w:rPr>
                <w:rFonts w:ascii="Times New Roman" w:hAnsi="Times New Roman" w:cs="Times New Roman"/>
              </w:rPr>
            </w:pPr>
          </w:p>
          <w:p w:rsidR="00514387" w:rsidRPr="00215F86" w:rsidRDefault="00514387" w:rsidP="00514387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>Изучить материал учебника по данной теме.</w:t>
            </w:r>
          </w:p>
          <w:p w:rsidR="00514387" w:rsidRPr="00215F86" w:rsidRDefault="00514387" w:rsidP="00514387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 xml:space="preserve">Электронный учебник «История России. Конец </w:t>
            </w:r>
            <w:r w:rsidRPr="00215F86">
              <w:rPr>
                <w:rFonts w:ascii="Times New Roman" w:hAnsi="Times New Roman" w:cs="Times New Roman"/>
                <w:lang w:val="en-US"/>
              </w:rPr>
              <w:t>XVII</w:t>
            </w:r>
            <w:r w:rsidRPr="00215F86">
              <w:rPr>
                <w:rFonts w:ascii="Times New Roman" w:hAnsi="Times New Roman" w:cs="Times New Roman"/>
              </w:rPr>
              <w:t xml:space="preserve"> – </w:t>
            </w:r>
            <w:r w:rsidRPr="00215F86">
              <w:rPr>
                <w:rFonts w:ascii="Times New Roman" w:hAnsi="Times New Roman" w:cs="Times New Roman"/>
                <w:lang w:val="en-US"/>
              </w:rPr>
              <w:t>XIX</w:t>
            </w:r>
            <w:r w:rsidRPr="00215F86">
              <w:rPr>
                <w:rFonts w:ascii="Times New Roman" w:hAnsi="Times New Roman" w:cs="Times New Roman"/>
              </w:rPr>
              <w:t xml:space="preserve"> века» под редакцией А.Н.Сахарова, В.И. Буганова.</w:t>
            </w:r>
          </w:p>
          <w:p w:rsidR="00514387" w:rsidRPr="00215F86" w:rsidRDefault="00514387" w:rsidP="00514387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>(Он есть в интернете в свободном доступе для чтения и скачивания)</w:t>
            </w:r>
          </w:p>
          <w:p w:rsidR="00514387" w:rsidRPr="00215F86" w:rsidRDefault="00514387" w:rsidP="00514387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>Возможно использование материалов других учебников по истории.</w:t>
            </w:r>
          </w:p>
          <w:p w:rsidR="00514387" w:rsidRPr="00215F86" w:rsidRDefault="00514387" w:rsidP="00514387">
            <w:pPr>
              <w:rPr>
                <w:rFonts w:ascii="Times New Roman" w:hAnsi="Times New Roman" w:cs="Times New Roman"/>
              </w:rPr>
            </w:pPr>
          </w:p>
          <w:p w:rsidR="00514387" w:rsidRPr="00215F86" w:rsidRDefault="00514387" w:rsidP="0051438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15F86">
              <w:rPr>
                <w:rFonts w:ascii="Times New Roman" w:hAnsi="Times New Roman" w:cs="Times New Roman"/>
                <w:highlight w:val="yellow"/>
              </w:rPr>
              <w:t>Выполненную работу предоставить до 19.05.20.  (включительно)</w:t>
            </w:r>
          </w:p>
          <w:p w:rsidR="00514387" w:rsidRPr="00215F86" w:rsidRDefault="00514387" w:rsidP="00514387">
            <w:pPr>
              <w:jc w:val="center"/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  <w:highlight w:val="yellow"/>
              </w:rPr>
              <w:t xml:space="preserve">Присылать работу в формате </w:t>
            </w:r>
            <w:r w:rsidRPr="00215F86">
              <w:rPr>
                <w:rFonts w:ascii="Times New Roman" w:hAnsi="Times New Roman" w:cs="Times New Roman"/>
                <w:highlight w:val="yellow"/>
                <w:lang w:val="en-US"/>
              </w:rPr>
              <w:t>Word</w:t>
            </w:r>
            <w:r w:rsidRPr="00215F86">
              <w:rPr>
                <w:rFonts w:ascii="Times New Roman" w:hAnsi="Times New Roman" w:cs="Times New Roman"/>
                <w:highlight w:val="yellow"/>
              </w:rPr>
              <w:t xml:space="preserve"> или фото конспекта от руки в тетради.</w:t>
            </w:r>
          </w:p>
        </w:tc>
        <w:tc>
          <w:tcPr>
            <w:tcW w:w="3348" w:type="dxa"/>
          </w:tcPr>
          <w:p w:rsidR="00514387" w:rsidRPr="00215F86" w:rsidRDefault="00514387" w:rsidP="00514387">
            <w:pPr>
              <w:jc w:val="center"/>
              <w:rPr>
                <w:rFonts w:ascii="Times New Roman" w:hAnsi="Times New Roman" w:cs="Times New Roman"/>
              </w:rPr>
            </w:pPr>
          </w:p>
          <w:p w:rsidR="00514387" w:rsidRPr="00215F86" w:rsidRDefault="00514387" w:rsidP="00514387">
            <w:pPr>
              <w:jc w:val="center"/>
              <w:rPr>
                <w:rFonts w:ascii="Times New Roman" w:hAnsi="Times New Roman" w:cs="Times New Roman"/>
              </w:rPr>
            </w:pPr>
          </w:p>
          <w:p w:rsidR="00514387" w:rsidRPr="00215F86" w:rsidRDefault="00514387" w:rsidP="0051438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15F86">
              <w:rPr>
                <w:rFonts w:ascii="Times New Roman" w:hAnsi="Times New Roman" w:cs="Times New Roman"/>
                <w:highlight w:val="yellow"/>
              </w:rPr>
              <w:t xml:space="preserve">Подготовиться к проверочной работе по теме «Россия в </w:t>
            </w:r>
            <w:r w:rsidRPr="00215F86">
              <w:rPr>
                <w:rFonts w:ascii="Times New Roman" w:hAnsi="Times New Roman" w:cs="Times New Roman"/>
                <w:highlight w:val="yellow"/>
                <w:lang w:val="en-US"/>
              </w:rPr>
              <w:t>XVIII</w:t>
            </w:r>
            <w:r w:rsidRPr="00215F86">
              <w:rPr>
                <w:rFonts w:ascii="Times New Roman" w:hAnsi="Times New Roman" w:cs="Times New Roman"/>
                <w:highlight w:val="yellow"/>
              </w:rPr>
              <w:t xml:space="preserve"> веке» </w:t>
            </w:r>
          </w:p>
          <w:p w:rsidR="00514387" w:rsidRPr="00215F86" w:rsidRDefault="00514387" w:rsidP="00514387">
            <w:pPr>
              <w:jc w:val="center"/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  <w:highlight w:val="yellow"/>
              </w:rPr>
              <w:t>к 19 мая.</w:t>
            </w:r>
          </w:p>
          <w:p w:rsidR="00514387" w:rsidRPr="00215F86" w:rsidRDefault="00514387" w:rsidP="00514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4387" w:rsidRPr="00215F86" w:rsidRDefault="00514387" w:rsidP="00514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/>
              </w:rPr>
              <w:t>Текст работы будет доступен во время урока с 8.30 до 10.05</w:t>
            </w:r>
          </w:p>
        </w:tc>
        <w:tc>
          <w:tcPr>
            <w:tcW w:w="3621" w:type="dxa"/>
          </w:tcPr>
          <w:p w:rsidR="00514387" w:rsidRPr="00215F86" w:rsidRDefault="00514387" w:rsidP="00514387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>.</w:t>
            </w:r>
          </w:p>
          <w:p w:rsidR="00514387" w:rsidRPr="00215F86" w:rsidRDefault="00514387" w:rsidP="00514387">
            <w:pPr>
              <w:rPr>
                <w:rFonts w:ascii="Times New Roman" w:hAnsi="Times New Roman" w:cs="Times New Roman"/>
              </w:rPr>
            </w:pPr>
          </w:p>
          <w:p w:rsidR="00514387" w:rsidRPr="00215F86" w:rsidRDefault="00514387" w:rsidP="00514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514387" w:rsidRPr="00215F86" w:rsidRDefault="00514387" w:rsidP="00514387">
            <w:pPr>
              <w:jc w:val="center"/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1" w:history="1">
              <w:r w:rsidRPr="00215F86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215F86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514387" w:rsidRPr="00215F86" w:rsidRDefault="00514387" w:rsidP="00514387">
            <w:pPr>
              <w:jc w:val="center"/>
              <w:rPr>
                <w:rFonts w:ascii="Times New Roman" w:hAnsi="Times New Roman" w:cs="Times New Roman"/>
              </w:rPr>
            </w:pPr>
          </w:p>
          <w:p w:rsidR="00514387" w:rsidRPr="00215F86" w:rsidRDefault="00514387" w:rsidP="00514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514387" w:rsidRPr="00215F86" w:rsidRDefault="00677CA6" w:rsidP="00514387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514387" w:rsidRPr="00215F86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514387" w:rsidRPr="00B703B2" w:rsidTr="00A17197">
        <w:tc>
          <w:tcPr>
            <w:tcW w:w="1668" w:type="dxa"/>
          </w:tcPr>
          <w:p w:rsidR="00514387" w:rsidRDefault="00514387" w:rsidP="00514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ОД.01.10</w:t>
            </w:r>
          </w:p>
          <w:p w:rsidR="00514387" w:rsidRPr="00B703B2" w:rsidRDefault="00514387" w:rsidP="00514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Астрономия </w:t>
            </w:r>
          </w:p>
        </w:tc>
        <w:tc>
          <w:tcPr>
            <w:tcW w:w="1559" w:type="dxa"/>
          </w:tcPr>
          <w:p w:rsidR="00514387" w:rsidRPr="00B703B2" w:rsidRDefault="00514387" w:rsidP="00514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701" w:type="dxa"/>
          </w:tcPr>
          <w:p w:rsidR="00514387" w:rsidRPr="0014064D" w:rsidRDefault="00514387" w:rsidP="00514387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 xml:space="preserve">Сближение планет. / Самостоятельное изучение </w:t>
            </w:r>
            <w:r w:rsidRPr="001406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материала. </w:t>
            </w:r>
          </w:p>
        </w:tc>
        <w:tc>
          <w:tcPr>
            <w:tcW w:w="4023" w:type="dxa"/>
          </w:tcPr>
          <w:p w:rsidR="00514387" w:rsidRPr="0014064D" w:rsidRDefault="00514387" w:rsidP="00514387">
            <w:pPr>
              <w:pStyle w:val="a5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14387" w:rsidRPr="0014064D" w:rsidRDefault="00514387" w:rsidP="00514387">
            <w:pPr>
              <w:pStyle w:val="a5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6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Мобильное приложение </w:t>
            </w:r>
            <w:r w:rsidRPr="0014064D">
              <w:rPr>
                <w:rFonts w:ascii="Times New Roman" w:eastAsia="Times New Roman" w:hAnsi="Times New Roman"/>
                <w:color w:val="000000"/>
                <w:lang w:val="en-US" w:eastAsia="ru-RU"/>
              </w:rPr>
              <w:t>SolarWalkLite</w:t>
            </w:r>
          </w:p>
          <w:p w:rsidR="00514387" w:rsidRPr="0014064D" w:rsidRDefault="00514387" w:rsidP="00514387">
            <w:pPr>
              <w:pStyle w:val="a5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14387" w:rsidRPr="0014064D" w:rsidRDefault="00677CA6" w:rsidP="00514387">
            <w:pPr>
              <w:pStyle w:val="a5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hyperlink r:id="rId13" w:history="1">
              <w:r w:rsidR="00514387" w:rsidRPr="0014064D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https</w:t>
              </w:r>
              <w:r w:rsidR="00514387" w:rsidRPr="0014064D">
                <w:rPr>
                  <w:rStyle w:val="a4"/>
                  <w:rFonts w:ascii="Times New Roman" w:eastAsia="Times New Roman" w:hAnsi="Times New Roman"/>
                  <w:lang w:eastAsia="ru-RU"/>
                </w:rPr>
                <w:t>://</w:t>
              </w:r>
              <w:r w:rsidR="00514387" w:rsidRPr="0014064D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www</w:t>
              </w:r>
              <w:r w:rsidR="00514387" w:rsidRPr="0014064D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r w:rsidR="00514387" w:rsidRPr="0014064D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astronews</w:t>
              </w:r>
              <w:r w:rsidR="00514387" w:rsidRPr="0014064D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r w:rsidR="00514387" w:rsidRPr="0014064D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514387" w:rsidRPr="0014064D" w:rsidRDefault="00514387" w:rsidP="00514387">
            <w:pPr>
              <w:pStyle w:val="a5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64D">
              <w:rPr>
                <w:rFonts w:ascii="Times New Roman" w:eastAsia="Times New Roman" w:hAnsi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514387" w:rsidRPr="0014064D" w:rsidRDefault="00514387" w:rsidP="00514387">
            <w:pPr>
              <w:pStyle w:val="a5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14387" w:rsidRPr="0014064D" w:rsidRDefault="00514387" w:rsidP="005143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514387" w:rsidRPr="0014064D" w:rsidRDefault="00514387" w:rsidP="005143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1) Практическая работа №4. «Сближение планет».С помощью мобильного приложения </w:t>
            </w:r>
            <w:r w:rsidRPr="001406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SolarWalkLite</w:t>
            </w:r>
            <w:r w:rsidRPr="001406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406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наблюдать сближение Земных планет, планет Гигантов, карликовых планет и астероидов. Сделать скриншоты и выслать получившиеся фотографии.</w:t>
            </w:r>
          </w:p>
          <w:p w:rsidR="00514387" w:rsidRPr="0014064D" w:rsidRDefault="00514387" w:rsidP="005143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Наблюдаем за луной.</w:t>
            </w:r>
          </w:p>
          <w:p w:rsidR="00514387" w:rsidRPr="0014064D" w:rsidRDefault="00514387" w:rsidP="005143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Срок выполнения - 3 дня</w:t>
            </w:r>
          </w:p>
          <w:p w:rsidR="00514387" w:rsidRPr="0014064D" w:rsidRDefault="00514387" w:rsidP="0051438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 xml:space="preserve">2) Заполнить дневник космических новостей с 6.05. по 12.05.2020г. </w:t>
            </w:r>
          </w:p>
          <w:p w:rsidR="00514387" w:rsidRPr="0014064D" w:rsidRDefault="00514387" w:rsidP="005143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514387" w:rsidRPr="0014064D" w:rsidRDefault="00514387" w:rsidP="00514387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  <w:tr w:rsidR="00514387" w:rsidRPr="00B703B2" w:rsidTr="00A17197">
        <w:tc>
          <w:tcPr>
            <w:tcW w:w="1668" w:type="dxa"/>
          </w:tcPr>
          <w:p w:rsidR="00514387" w:rsidRDefault="00514387" w:rsidP="00514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ОП.05 </w:t>
            </w:r>
          </w:p>
          <w:p w:rsidR="00514387" w:rsidRPr="00B703B2" w:rsidRDefault="00514387" w:rsidP="00514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559" w:type="dxa"/>
          </w:tcPr>
          <w:p w:rsidR="00514387" w:rsidRPr="00B703B2" w:rsidRDefault="00514387" w:rsidP="00514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701" w:type="dxa"/>
          </w:tcPr>
          <w:p w:rsidR="00514387" w:rsidRPr="00861F33" w:rsidRDefault="00514387" w:rsidP="00514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F33">
              <w:rPr>
                <w:rFonts w:ascii="Times New Roman" w:hAnsi="Times New Roman" w:cs="Times New Roman"/>
                <w:b/>
              </w:rPr>
              <w:t>Основы обороны государства и военной службы</w:t>
            </w:r>
            <w:r w:rsidR="0076580A" w:rsidRPr="0014064D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4023" w:type="dxa"/>
          </w:tcPr>
          <w:p w:rsidR="00514387" w:rsidRPr="00861F33" w:rsidRDefault="00514387" w:rsidP="00514387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61F33">
              <w:rPr>
                <w:rFonts w:ascii="Times New Roman" w:hAnsi="Times New Roman"/>
                <w:shd w:val="clear" w:color="auto" w:fill="FFFFFF"/>
              </w:rPr>
              <w:t xml:space="preserve">1.АрустамовЭ. А. Безопасность жизнедеятельности : учебник для студентов учреждений среднего профессионального образования  (онлайн учебник: </w:t>
            </w:r>
            <w:hyperlink r:id="rId14" w:history="1">
              <w:r w:rsidRPr="00861F33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861F3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514387" w:rsidRPr="00861F33" w:rsidRDefault="00514387" w:rsidP="00514387">
            <w:pPr>
              <w:pStyle w:val="a5"/>
              <w:ind w:left="132"/>
              <w:rPr>
                <w:rFonts w:ascii="Times New Roman" w:hAnsi="Times New Roman"/>
                <w:shd w:val="clear" w:color="auto" w:fill="FFFFFF"/>
              </w:rPr>
            </w:pPr>
            <w:r w:rsidRPr="00861F33">
              <w:rPr>
                <w:rFonts w:ascii="Times New Roman" w:hAnsi="Times New Roman"/>
                <w:shd w:val="clear" w:color="auto" w:fill="FFFFFF"/>
              </w:rPr>
              <w:t xml:space="preserve">2. </w:t>
            </w:r>
            <w:r w:rsidRPr="00861F33">
              <w:rPr>
                <w:rFonts w:ascii="Times New Roman" w:hAnsi="Times New Roman"/>
                <w:color w:val="000000"/>
                <w:shd w:val="clear" w:color="auto" w:fill="FFFFFF"/>
              </w:rPr>
              <w:t>Другой книжный или интернет источник</w:t>
            </w:r>
          </w:p>
        </w:tc>
        <w:tc>
          <w:tcPr>
            <w:tcW w:w="3348" w:type="dxa"/>
          </w:tcPr>
          <w:p w:rsidR="00514387" w:rsidRPr="00861F33" w:rsidRDefault="00514387" w:rsidP="00514387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1D1D1B"/>
              </w:rPr>
            </w:pPr>
            <w:r w:rsidRPr="00861F33">
              <w:rPr>
                <w:rFonts w:ascii="Times New Roman" w:hAnsi="Times New Roman" w:cs="Times New Roman"/>
              </w:rPr>
              <w:t xml:space="preserve">Подготовка конспекта (или презентации) на тему: «Боевые традиции и ритуалы вооруженных Сил Российской Федерации» по плану: 1. </w:t>
            </w:r>
            <w:r w:rsidRPr="00861F33">
              <w:rPr>
                <w:rStyle w:val="a6"/>
                <w:rFonts w:ascii="Times New Roman" w:hAnsi="Times New Roman" w:cs="Times New Roman"/>
                <w:shd w:val="clear" w:color="auto" w:fill="FFFFFF"/>
              </w:rPr>
              <w:t>Основные понятия и определения</w:t>
            </w:r>
            <w:r w:rsidRPr="00861F33">
              <w:rPr>
                <w:rFonts w:ascii="Times New Roman" w:hAnsi="Times New Roman" w:cs="Times New Roman"/>
              </w:rPr>
              <w:t xml:space="preserve"> 2. Боевые традиции ВСРФ. 3. Ритуалы ВСРФ (перечисление с краткой характеристикой)</w:t>
            </w:r>
          </w:p>
        </w:tc>
        <w:tc>
          <w:tcPr>
            <w:tcW w:w="3621" w:type="dxa"/>
          </w:tcPr>
          <w:p w:rsidR="00514387" w:rsidRPr="00861F33" w:rsidRDefault="00514387" w:rsidP="005143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F33">
              <w:rPr>
                <w:rFonts w:ascii="Times New Roman" w:hAnsi="Times New Roman" w:cs="Times New Roman"/>
                <w:color w:val="000000"/>
              </w:rPr>
              <w:t xml:space="preserve">Отправка презентации или фото подготовленного конспекта (электр почта: </w:t>
            </w:r>
            <w:hyperlink r:id="rId15" w:history="1">
              <w:r w:rsidRPr="00861F33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861F33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861F3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61F3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61F3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61F33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514387" w:rsidRPr="00B703B2" w:rsidTr="00A17197">
        <w:tc>
          <w:tcPr>
            <w:tcW w:w="1668" w:type="dxa"/>
          </w:tcPr>
          <w:p w:rsidR="00514387" w:rsidRPr="00B703B2" w:rsidRDefault="00514387" w:rsidP="00514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ОД.01.04 Естествознание</w:t>
            </w:r>
          </w:p>
        </w:tc>
        <w:tc>
          <w:tcPr>
            <w:tcW w:w="1559" w:type="dxa"/>
          </w:tcPr>
          <w:p w:rsidR="00514387" w:rsidRPr="00B703B2" w:rsidRDefault="00514387" w:rsidP="00514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701" w:type="dxa"/>
          </w:tcPr>
          <w:p w:rsidR="00514387" w:rsidRPr="0014064D" w:rsidRDefault="00514387" w:rsidP="00514387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hAnsi="Times New Roman" w:cs="Times New Roman"/>
              </w:rPr>
              <w:t>Основные физические величины молекулярной физики</w:t>
            </w: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. / Самостоятельное изучение материала </w:t>
            </w:r>
          </w:p>
        </w:tc>
        <w:tc>
          <w:tcPr>
            <w:tcW w:w="4023" w:type="dxa"/>
          </w:tcPr>
          <w:p w:rsidR="00514387" w:rsidRPr="0014064D" w:rsidRDefault="00677CA6" w:rsidP="00514387">
            <w:pPr>
              <w:spacing w:line="261" w:lineRule="atLeast"/>
              <w:jc w:val="center"/>
              <w:textAlignment w:val="baseline"/>
            </w:pPr>
            <w:hyperlink r:id="rId16" w:history="1">
              <w:r w:rsidR="00514387" w:rsidRPr="0014064D">
                <w:rPr>
                  <w:color w:val="0000FF"/>
                  <w:u w:val="single"/>
                </w:rPr>
                <w:t>https://www.yaklass.ru/materiali?mode=lsntheme&amp;themeid=127</w:t>
              </w:r>
            </w:hyperlink>
            <w:r w:rsidR="00514387" w:rsidRPr="0014064D">
              <w:br/>
            </w:r>
            <w:r w:rsidR="00514387" w:rsidRPr="0014064D">
              <w:br/>
            </w:r>
            <w:hyperlink r:id="rId17" w:history="1">
              <w:r w:rsidR="00514387" w:rsidRPr="0014064D">
                <w:rPr>
                  <w:rStyle w:val="a4"/>
                </w:rPr>
                <w:t>https://drive.google.com/open?id=1mDMllDYgSUyNPUxa9wLoNu5FrXisN62N</w:t>
              </w:r>
            </w:hyperlink>
          </w:p>
          <w:p w:rsidR="00514387" w:rsidRPr="0014064D" w:rsidRDefault="00514387" w:rsidP="00514387">
            <w:pPr>
              <w:spacing w:line="261" w:lineRule="atLeast"/>
              <w:jc w:val="center"/>
              <w:textAlignment w:val="baseline"/>
            </w:pPr>
            <w:r w:rsidRPr="0014064D">
              <w:rPr>
                <w:rFonts w:ascii="Times New Roman" w:hAnsi="Times New Roman" w:cs="Times New Roman"/>
              </w:rPr>
              <w:t>(приложение № 1)</w:t>
            </w:r>
          </w:p>
          <w:p w:rsidR="00514387" w:rsidRPr="0014064D" w:rsidRDefault="00514387" w:rsidP="00514387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514387" w:rsidRPr="0014064D" w:rsidRDefault="00514387" w:rsidP="00514387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4064D">
              <w:rPr>
                <w:rFonts w:ascii="Times New Roman" w:hAnsi="Times New Roman" w:cs="Times New Roman"/>
              </w:rPr>
              <w:t>Практическая работа №1. «Основные физические величины молекулярной физики».</w:t>
            </w: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Заполнить таблицу Приложения №1</w:t>
            </w:r>
          </w:p>
          <w:p w:rsidR="00514387" w:rsidRPr="0014064D" w:rsidRDefault="00514387" w:rsidP="00514387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14064D">
              <w:rPr>
                <w:rFonts w:ascii="Times New Roman" w:eastAsia="Times New Roman" w:hAnsi="Times New Roman" w:cs="Times New Roman"/>
                <w:color w:val="000000"/>
              </w:rPr>
              <w:t xml:space="preserve">              Срок выполнения – 1 неделя</w:t>
            </w:r>
          </w:p>
        </w:tc>
        <w:tc>
          <w:tcPr>
            <w:tcW w:w="3621" w:type="dxa"/>
          </w:tcPr>
          <w:p w:rsidR="00514387" w:rsidRPr="0014064D" w:rsidRDefault="00514387" w:rsidP="00514387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D77" w:rsidRDefault="00CF4D77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8691" w:type="dxa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  <w:gridCol w:w="2771"/>
      </w:tblGrid>
      <w:tr w:rsidR="00BA3A4D" w:rsidRPr="00B703B2" w:rsidTr="00254786">
        <w:trPr>
          <w:gridAfter w:val="1"/>
          <w:wAfter w:w="2771" w:type="dxa"/>
        </w:trPr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742C7" w:rsidRPr="00B703B2" w:rsidTr="00254786">
        <w:tc>
          <w:tcPr>
            <w:tcW w:w="1668" w:type="dxa"/>
          </w:tcPr>
          <w:p w:rsidR="00A742C7" w:rsidRPr="00B703B2" w:rsidRDefault="00A742C7" w:rsidP="000A20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 Художественное проектирование (резьба)</w:t>
            </w:r>
          </w:p>
        </w:tc>
        <w:tc>
          <w:tcPr>
            <w:tcW w:w="1559" w:type="dxa"/>
          </w:tcPr>
          <w:p w:rsidR="00A742C7" w:rsidRPr="00B703B2" w:rsidRDefault="00A742C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1701" w:type="dxa"/>
          </w:tcPr>
          <w:p w:rsidR="00A742C7" w:rsidRPr="00136545" w:rsidRDefault="00A742C7" w:rsidP="00851DD6">
            <w:pPr>
              <w:jc w:val="center"/>
              <w:rPr>
                <w:rFonts w:ascii="Times New Roman" w:hAnsi="Times New Roman" w:cs="Times New Roman"/>
              </w:rPr>
            </w:pPr>
            <w:r w:rsidRPr="00136545">
              <w:rPr>
                <w:rFonts w:ascii="Times New Roman" w:hAnsi="Times New Roman" w:cs="Times New Roman"/>
              </w:rPr>
              <w:t>Композиция рамки. (для резного панно, зеркала.)</w:t>
            </w:r>
          </w:p>
          <w:p w:rsidR="00A742C7" w:rsidRPr="00136545" w:rsidRDefault="00A742C7" w:rsidP="00851DD6">
            <w:pPr>
              <w:jc w:val="center"/>
              <w:rPr>
                <w:rFonts w:ascii="Times New Roman" w:hAnsi="Times New Roman" w:cs="Times New Roman"/>
              </w:rPr>
            </w:pPr>
          </w:p>
          <w:p w:rsidR="00A742C7" w:rsidRPr="00136545" w:rsidRDefault="00A742C7" w:rsidP="00851DD6">
            <w:pPr>
              <w:jc w:val="center"/>
              <w:rPr>
                <w:rFonts w:ascii="Times New Roman" w:hAnsi="Times New Roman" w:cs="Times New Roman"/>
              </w:rPr>
            </w:pPr>
            <w:r w:rsidRPr="00136545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 мастер-классы через соц сети</w:t>
            </w:r>
          </w:p>
        </w:tc>
        <w:tc>
          <w:tcPr>
            <w:tcW w:w="4023" w:type="dxa"/>
          </w:tcPr>
          <w:p w:rsidR="00A742C7" w:rsidRPr="00136545" w:rsidRDefault="00A742C7" w:rsidP="00851DD6">
            <w:pPr>
              <w:jc w:val="center"/>
              <w:rPr>
                <w:rFonts w:ascii="Times New Roman" w:hAnsi="Times New Roman" w:cs="Times New Roman"/>
              </w:rPr>
            </w:pPr>
            <w:r w:rsidRPr="00136545">
              <w:rPr>
                <w:rFonts w:ascii="Times New Roman" w:hAnsi="Times New Roman" w:cs="Times New Roman"/>
                <w:lang w:val="en-US"/>
              </w:rPr>
              <w:t>Yandex</w:t>
            </w:r>
            <w:r w:rsidRPr="00136545">
              <w:rPr>
                <w:rFonts w:ascii="Times New Roman" w:hAnsi="Times New Roman" w:cs="Times New Roman"/>
              </w:rPr>
              <w:t>.</w:t>
            </w:r>
            <w:r w:rsidRPr="00136545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742C7" w:rsidRPr="00136545" w:rsidRDefault="00A742C7" w:rsidP="00851DD6">
            <w:pPr>
              <w:jc w:val="center"/>
              <w:rPr>
                <w:rFonts w:ascii="Times New Roman" w:hAnsi="Times New Roman" w:cs="Times New Roman"/>
              </w:rPr>
            </w:pPr>
            <w:r w:rsidRPr="00136545">
              <w:rPr>
                <w:rFonts w:ascii="Times New Roman" w:hAnsi="Times New Roman" w:cs="Times New Roman"/>
                <w:lang w:val="en-US"/>
              </w:rPr>
              <w:t>Youtube</w:t>
            </w:r>
            <w:r w:rsidRPr="00136545">
              <w:rPr>
                <w:rFonts w:ascii="Times New Roman" w:hAnsi="Times New Roman" w:cs="Times New Roman"/>
              </w:rPr>
              <w:t>.</w:t>
            </w:r>
            <w:r w:rsidRPr="00136545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A742C7" w:rsidRPr="00136545" w:rsidRDefault="00677CA6" w:rsidP="00851DD6">
            <w:pPr>
              <w:jc w:val="center"/>
              <w:rPr>
                <w:rFonts w:ascii="Times New Roman" w:hAnsi="Times New Roman" w:cs="Times New Roman"/>
              </w:rPr>
            </w:pPr>
            <w:hyperlink r:id="rId18" w:tgtFrame="_blank" w:tooltip="Поделиться ссылкой" w:history="1">
              <w:r w:rsidR="00A742C7" w:rsidRPr="00136545">
                <w:rPr>
                  <w:rFonts w:ascii="Arial" w:hAnsi="Arial" w:cs="Arial"/>
                  <w:color w:val="0000FF"/>
                  <w:spacing w:val="15"/>
                </w:rPr>
                <w:t>https://youtu.be/MrcZw4u9aSs</w:t>
              </w:r>
            </w:hyperlink>
          </w:p>
        </w:tc>
        <w:tc>
          <w:tcPr>
            <w:tcW w:w="3348" w:type="dxa"/>
          </w:tcPr>
          <w:p w:rsidR="00A742C7" w:rsidRPr="00136545" w:rsidRDefault="00A742C7" w:rsidP="00851DD6">
            <w:pPr>
              <w:jc w:val="center"/>
              <w:rPr>
                <w:rFonts w:ascii="Times New Roman" w:hAnsi="Times New Roman" w:cs="Times New Roman"/>
              </w:rPr>
            </w:pPr>
            <w:r w:rsidRPr="00136545">
              <w:rPr>
                <w:rFonts w:ascii="Times New Roman" w:hAnsi="Times New Roman" w:cs="Times New Roman"/>
              </w:rPr>
              <w:t>Задачи:Сделать предварительно три эскиза круглой рамки (растительным элементами)</w:t>
            </w:r>
          </w:p>
          <w:p w:rsidR="00A742C7" w:rsidRPr="00136545" w:rsidRDefault="00A742C7" w:rsidP="00851DD6">
            <w:pPr>
              <w:jc w:val="center"/>
              <w:rPr>
                <w:rFonts w:ascii="Times New Roman" w:hAnsi="Times New Roman" w:cs="Times New Roman"/>
              </w:rPr>
            </w:pPr>
          </w:p>
          <w:p w:rsidR="00A742C7" w:rsidRPr="00136545" w:rsidRDefault="00A742C7" w:rsidP="00851DD6">
            <w:pPr>
              <w:jc w:val="center"/>
              <w:rPr>
                <w:rFonts w:ascii="Times New Roman" w:hAnsi="Times New Roman" w:cs="Times New Roman"/>
              </w:rPr>
            </w:pPr>
            <w:r w:rsidRPr="00136545">
              <w:rPr>
                <w:rFonts w:ascii="Times New Roman" w:hAnsi="Times New Roman" w:cs="Times New Roman"/>
              </w:rPr>
              <w:t xml:space="preserve"> На формате А3 сделать из трёх эскизов один наилучший вариант,с заливкой и оживкой (линейка, карандаш, разведённая акварель или морилка под дерево) </w:t>
            </w:r>
          </w:p>
          <w:p w:rsidR="00A742C7" w:rsidRPr="00136545" w:rsidRDefault="00A742C7" w:rsidP="00851DD6">
            <w:pPr>
              <w:jc w:val="center"/>
              <w:rPr>
                <w:rFonts w:ascii="Times New Roman" w:hAnsi="Times New Roman" w:cs="Times New Roman"/>
              </w:rPr>
            </w:pPr>
            <w:r w:rsidRPr="00136545">
              <w:rPr>
                <w:rFonts w:ascii="Times New Roman" w:hAnsi="Times New Roman" w:cs="Times New Roman"/>
              </w:rPr>
              <w:t xml:space="preserve">Соблюдать правила оформления формата листа. </w:t>
            </w:r>
          </w:p>
        </w:tc>
        <w:tc>
          <w:tcPr>
            <w:tcW w:w="3621" w:type="dxa"/>
          </w:tcPr>
          <w:p w:rsidR="00A742C7" w:rsidRPr="00136545" w:rsidRDefault="00A742C7" w:rsidP="00851DD6">
            <w:pPr>
              <w:jc w:val="center"/>
              <w:rPr>
                <w:rFonts w:ascii="Times New Roman" w:hAnsi="Times New Roman" w:cs="Times New Roman"/>
              </w:rPr>
            </w:pPr>
            <w:r w:rsidRPr="00136545">
              <w:rPr>
                <w:rFonts w:ascii="Times New Roman" w:hAnsi="Times New Roman" w:cs="Times New Roman"/>
              </w:rPr>
              <w:t>Электронная почта соцсети (</w:t>
            </w:r>
            <w:r w:rsidRPr="00136545">
              <w:rPr>
                <w:rFonts w:ascii="Times New Roman" w:hAnsi="Times New Roman" w:cs="Times New Roman"/>
                <w:lang w:val="en-US"/>
              </w:rPr>
              <w:t>vk</w:t>
            </w:r>
            <w:r w:rsidRPr="00136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1" w:type="dxa"/>
          </w:tcPr>
          <w:p w:rsidR="00A742C7" w:rsidRPr="00D352D6" w:rsidRDefault="00A742C7" w:rsidP="00C30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2C7" w:rsidRPr="00B703B2" w:rsidTr="00254786">
        <w:trPr>
          <w:gridAfter w:val="1"/>
          <w:wAfter w:w="2771" w:type="dxa"/>
        </w:trPr>
        <w:tc>
          <w:tcPr>
            <w:tcW w:w="1668" w:type="dxa"/>
          </w:tcPr>
          <w:p w:rsidR="00A742C7" w:rsidRDefault="00A742C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ОД.02.01</w:t>
            </w:r>
          </w:p>
          <w:p w:rsidR="00A742C7" w:rsidRPr="00B703B2" w:rsidRDefault="00A742C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559" w:type="dxa"/>
          </w:tcPr>
          <w:p w:rsidR="00A742C7" w:rsidRPr="00B703B2" w:rsidRDefault="00A742C7" w:rsidP="00A82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1701" w:type="dxa"/>
          </w:tcPr>
          <w:p w:rsidR="00A742C7" w:rsidRPr="002E7471" w:rsidRDefault="00A742C7" w:rsidP="00DE6574">
            <w:pPr>
              <w:rPr>
                <w:rFonts w:ascii="Times New Roman" w:hAnsi="Times New Roman"/>
              </w:rPr>
            </w:pPr>
            <w:r w:rsidRPr="002E7471">
              <w:rPr>
                <w:rFonts w:ascii="Times New Roman" w:hAnsi="Times New Roman"/>
              </w:rPr>
              <w:t>Самостоятельное изучение темы «Художественная культура эпохи Возрождения»</w:t>
            </w:r>
          </w:p>
          <w:p w:rsidR="00A742C7" w:rsidRPr="002E7471" w:rsidRDefault="00A742C7" w:rsidP="00DE6574">
            <w:pPr>
              <w:rPr>
                <w:rFonts w:ascii="Times New Roman" w:hAnsi="Times New Roman"/>
              </w:rPr>
            </w:pPr>
          </w:p>
        </w:tc>
        <w:tc>
          <w:tcPr>
            <w:tcW w:w="4023" w:type="dxa"/>
          </w:tcPr>
          <w:p w:rsidR="00A742C7" w:rsidRPr="002E7471" w:rsidRDefault="00A742C7" w:rsidP="00DE6574">
            <w:r w:rsidRPr="002E7471">
              <w:t xml:space="preserve"> </w:t>
            </w:r>
            <w:hyperlink r:id="rId19" w:history="1">
              <w:r w:rsidRPr="002E7471">
                <w:rPr>
                  <w:rStyle w:val="a4"/>
                </w:rPr>
                <w:t>https://renarim.ru/epokha-vozrozhdeniya-glavnoye</w:t>
              </w:r>
            </w:hyperlink>
          </w:p>
          <w:p w:rsidR="00A742C7" w:rsidRPr="002E7471" w:rsidRDefault="00A742C7" w:rsidP="00DE6574">
            <w:pPr>
              <w:rPr>
                <w:rFonts w:ascii="Times New Roman" w:hAnsi="Times New Roman"/>
              </w:rPr>
            </w:pPr>
            <w:r w:rsidRPr="002E7471">
              <w:rPr>
                <w:rFonts w:ascii="Times New Roman" w:hAnsi="Times New Roman"/>
              </w:rPr>
              <w:t>и другие Интернет-источники</w:t>
            </w:r>
          </w:p>
          <w:p w:rsidR="00A742C7" w:rsidRPr="002E7471" w:rsidRDefault="00A742C7" w:rsidP="00DE65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A742C7" w:rsidRPr="002E7471" w:rsidRDefault="00A742C7" w:rsidP="00DE6574">
            <w:pPr>
              <w:rPr>
                <w:rFonts w:ascii="Times New Roman" w:hAnsi="Times New Roman"/>
              </w:rPr>
            </w:pPr>
            <w:r w:rsidRPr="002E7471">
              <w:rPr>
                <w:rFonts w:ascii="Times New Roman" w:hAnsi="Times New Roman"/>
              </w:rPr>
              <w:t>Законспектировать тему «Характеристика эпохи:</w:t>
            </w:r>
            <w:r>
              <w:rPr>
                <w:rFonts w:ascii="Times New Roman" w:hAnsi="Times New Roman"/>
              </w:rPr>
              <w:t xml:space="preserve"> </w:t>
            </w:r>
            <w:r w:rsidRPr="002E7471">
              <w:rPr>
                <w:rFonts w:ascii="Times New Roman" w:hAnsi="Times New Roman"/>
              </w:rPr>
              <w:t>обращение к античности,</w:t>
            </w:r>
            <w:r>
              <w:rPr>
                <w:rFonts w:ascii="Times New Roman" w:hAnsi="Times New Roman"/>
              </w:rPr>
              <w:t xml:space="preserve"> </w:t>
            </w:r>
            <w:r w:rsidRPr="002E7471">
              <w:rPr>
                <w:rFonts w:ascii="Times New Roman" w:hAnsi="Times New Roman"/>
              </w:rPr>
              <w:t>гуманистический и светский характер культуры»;</w:t>
            </w:r>
          </w:p>
          <w:p w:rsidR="00A742C7" w:rsidRPr="002E7471" w:rsidRDefault="00A742C7" w:rsidP="00DE6574">
            <w:pPr>
              <w:rPr>
                <w:rFonts w:ascii="Times New Roman" w:hAnsi="Times New Roman"/>
              </w:rPr>
            </w:pPr>
            <w:r w:rsidRPr="002E7471">
              <w:rPr>
                <w:rFonts w:ascii="Times New Roman" w:hAnsi="Times New Roman"/>
              </w:rPr>
              <w:t>Сделать презентацию «Архитектура Ренессанса».</w:t>
            </w:r>
          </w:p>
          <w:p w:rsidR="00A742C7" w:rsidRPr="002E7471" w:rsidRDefault="00A742C7" w:rsidP="00DE65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A742C7" w:rsidRPr="002E7471" w:rsidRDefault="00A742C7" w:rsidP="00DE6574">
            <w:pPr>
              <w:rPr>
                <w:rFonts w:ascii="Times New Roman" w:hAnsi="Times New Roman"/>
              </w:rPr>
            </w:pPr>
            <w:r w:rsidRPr="002E7471">
              <w:rPr>
                <w:rFonts w:ascii="Times New Roman" w:hAnsi="Times New Roman"/>
              </w:rPr>
              <w:t xml:space="preserve"> Конспект и презентация в электронном виде  в Вотсапп, ВКонтакте, ответы на вопросы по телефону 89048613563</w:t>
            </w:r>
          </w:p>
        </w:tc>
      </w:tr>
      <w:tr w:rsidR="008C2E9F" w:rsidRPr="00B703B2" w:rsidTr="00254786">
        <w:trPr>
          <w:gridAfter w:val="1"/>
          <w:wAfter w:w="2771" w:type="dxa"/>
        </w:trPr>
        <w:tc>
          <w:tcPr>
            <w:tcW w:w="1668" w:type="dxa"/>
          </w:tcPr>
          <w:p w:rsidR="008C2E9F" w:rsidRPr="00B703B2" w:rsidRDefault="008C2E9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ОД.02.04 Перспектива</w:t>
            </w:r>
          </w:p>
        </w:tc>
        <w:tc>
          <w:tcPr>
            <w:tcW w:w="1559" w:type="dxa"/>
          </w:tcPr>
          <w:p w:rsidR="008C2E9F" w:rsidRPr="00B703B2" w:rsidRDefault="008C2E9F" w:rsidP="00A82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1701" w:type="dxa"/>
          </w:tcPr>
          <w:p w:rsidR="008C2E9F" w:rsidRPr="00136545" w:rsidRDefault="008C2E9F" w:rsidP="00851DD6">
            <w:pPr>
              <w:jc w:val="center"/>
              <w:rPr>
                <w:rFonts w:ascii="Times New Roman" w:hAnsi="Times New Roman" w:cs="Times New Roman"/>
              </w:rPr>
            </w:pPr>
            <w:r w:rsidRPr="00136545">
              <w:rPr>
                <w:rFonts w:ascii="Times New Roman" w:hAnsi="Times New Roman" w:cs="Times New Roman"/>
              </w:rPr>
              <w:t xml:space="preserve">Применение перспективы при </w:t>
            </w:r>
            <w:r w:rsidRPr="00136545">
              <w:rPr>
                <w:rFonts w:ascii="Times New Roman" w:hAnsi="Times New Roman" w:cs="Times New Roman"/>
              </w:rPr>
              <w:lastRenderedPageBreak/>
              <w:t xml:space="preserve">выполнении портретной живописи. </w:t>
            </w:r>
          </w:p>
          <w:p w:rsidR="008C2E9F" w:rsidRPr="00136545" w:rsidRDefault="008C2E9F" w:rsidP="00851DD6">
            <w:pPr>
              <w:jc w:val="center"/>
              <w:rPr>
                <w:rFonts w:ascii="Times New Roman" w:hAnsi="Times New Roman" w:cs="Times New Roman"/>
              </w:rPr>
            </w:pPr>
            <w:r w:rsidRPr="00136545">
              <w:rPr>
                <w:rFonts w:ascii="Times New Roman" w:hAnsi="Times New Roman" w:cs="Times New Roman"/>
              </w:rPr>
              <w:t>Портретная живопись в масляной технике или акрил.</w:t>
            </w:r>
          </w:p>
          <w:p w:rsidR="008C2E9F" w:rsidRPr="00136545" w:rsidRDefault="008C2E9F" w:rsidP="00851DD6">
            <w:pPr>
              <w:jc w:val="center"/>
              <w:rPr>
                <w:rFonts w:ascii="Times New Roman" w:hAnsi="Times New Roman" w:cs="Times New Roman"/>
              </w:rPr>
            </w:pPr>
          </w:p>
          <w:p w:rsidR="008C2E9F" w:rsidRPr="00136545" w:rsidRDefault="008C2E9F" w:rsidP="00851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545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 мастер-классы через соц сети</w:t>
            </w:r>
          </w:p>
        </w:tc>
        <w:tc>
          <w:tcPr>
            <w:tcW w:w="4023" w:type="dxa"/>
          </w:tcPr>
          <w:p w:rsidR="008C2E9F" w:rsidRPr="00136545" w:rsidRDefault="008C2E9F" w:rsidP="00851DD6">
            <w:pPr>
              <w:jc w:val="center"/>
              <w:rPr>
                <w:rFonts w:ascii="Times New Roman" w:hAnsi="Times New Roman" w:cs="Times New Roman"/>
              </w:rPr>
            </w:pPr>
            <w:r w:rsidRPr="00136545">
              <w:rPr>
                <w:rFonts w:ascii="Times New Roman" w:hAnsi="Times New Roman" w:cs="Times New Roman"/>
                <w:lang w:val="en-US"/>
              </w:rPr>
              <w:lastRenderedPageBreak/>
              <w:t>Yandex</w:t>
            </w:r>
            <w:r w:rsidRPr="00136545">
              <w:rPr>
                <w:rFonts w:ascii="Times New Roman" w:hAnsi="Times New Roman" w:cs="Times New Roman"/>
              </w:rPr>
              <w:t>.</w:t>
            </w:r>
            <w:r w:rsidRPr="00136545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C2E9F" w:rsidRPr="00136545" w:rsidRDefault="008C2E9F" w:rsidP="00851DD6">
            <w:pPr>
              <w:jc w:val="center"/>
              <w:rPr>
                <w:rFonts w:ascii="Times New Roman" w:hAnsi="Times New Roman" w:cs="Times New Roman"/>
              </w:rPr>
            </w:pPr>
            <w:r w:rsidRPr="00136545">
              <w:rPr>
                <w:rFonts w:ascii="Times New Roman" w:hAnsi="Times New Roman" w:cs="Times New Roman"/>
                <w:lang w:val="en-US"/>
              </w:rPr>
              <w:t>Youtube</w:t>
            </w:r>
            <w:r w:rsidRPr="00136545">
              <w:rPr>
                <w:rFonts w:ascii="Times New Roman" w:hAnsi="Times New Roman" w:cs="Times New Roman"/>
              </w:rPr>
              <w:t>.</w:t>
            </w:r>
            <w:r w:rsidRPr="00136545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8C2E9F" w:rsidRPr="00136545" w:rsidRDefault="00677CA6" w:rsidP="00851DD6">
            <w:pPr>
              <w:jc w:val="center"/>
              <w:rPr>
                <w:rFonts w:ascii="Times New Roman" w:hAnsi="Times New Roman" w:cs="Times New Roman"/>
              </w:rPr>
            </w:pPr>
            <w:hyperlink r:id="rId20" w:tgtFrame="_blank" w:history="1">
              <w:r w:rsidR="008C2E9F" w:rsidRPr="00136545">
                <w:rPr>
                  <w:rFonts w:ascii="Arial" w:hAnsi="Arial" w:cs="Arial"/>
                  <w:color w:val="0000FF"/>
                  <w:spacing w:val="15"/>
                </w:rPr>
                <w:t>https://youtu.be/BQtI3-unNFI</w:t>
              </w:r>
            </w:hyperlink>
          </w:p>
        </w:tc>
        <w:tc>
          <w:tcPr>
            <w:tcW w:w="3348" w:type="dxa"/>
          </w:tcPr>
          <w:p w:rsidR="008C2E9F" w:rsidRPr="00136545" w:rsidRDefault="008C2E9F" w:rsidP="00851DD6">
            <w:pPr>
              <w:rPr>
                <w:rFonts w:ascii="Times New Roman" w:hAnsi="Times New Roman" w:cs="Times New Roman"/>
              </w:rPr>
            </w:pPr>
            <w:r w:rsidRPr="00136545">
              <w:rPr>
                <w:rFonts w:ascii="Times New Roman" w:hAnsi="Times New Roman" w:cs="Times New Roman"/>
              </w:rPr>
              <w:t xml:space="preserve">Задачи: Перед написанием портрета про грунтовать бумагу (желатин или клей ПВА). На </w:t>
            </w:r>
            <w:r w:rsidRPr="00136545">
              <w:rPr>
                <w:rFonts w:ascii="Times New Roman" w:hAnsi="Times New Roman" w:cs="Times New Roman"/>
              </w:rPr>
              <w:lastRenderedPageBreak/>
              <w:t>бумаге форматаА3 написать портрет в технике масляной живописиили акрил с соблюдением законов композиции, перспективы и анатомии. Поставить источник света для выявления плоскостей лица. Выявить(вылепить) объём головы. Работа над сходством модели.</w:t>
            </w:r>
          </w:p>
        </w:tc>
        <w:tc>
          <w:tcPr>
            <w:tcW w:w="3621" w:type="dxa"/>
          </w:tcPr>
          <w:p w:rsidR="008C2E9F" w:rsidRPr="00136545" w:rsidRDefault="008C2E9F" w:rsidP="00851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545">
              <w:rPr>
                <w:rFonts w:ascii="Times New Roman" w:hAnsi="Times New Roman" w:cs="Times New Roman"/>
              </w:rPr>
              <w:lastRenderedPageBreak/>
              <w:t>Электронная почта соцсети (</w:t>
            </w:r>
            <w:r w:rsidRPr="00136545">
              <w:rPr>
                <w:rFonts w:ascii="Times New Roman" w:hAnsi="Times New Roman" w:cs="Times New Roman"/>
                <w:lang w:val="en-US"/>
              </w:rPr>
              <w:t>vk</w:t>
            </w:r>
            <w:r w:rsidRPr="00136545">
              <w:rPr>
                <w:rFonts w:ascii="Times New Roman" w:hAnsi="Times New Roman" w:cs="Times New Roman"/>
              </w:rPr>
              <w:t>)</w:t>
            </w:r>
          </w:p>
        </w:tc>
      </w:tr>
    </w:tbl>
    <w:p w:rsidR="00BA3A4D" w:rsidRPr="00620697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</w:tblGrid>
      <w:tr w:rsidR="00BA3A4D" w:rsidRPr="00B703B2" w:rsidTr="00A17197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  <w:p w:rsidR="00C42DC5" w:rsidRPr="00B703B2" w:rsidRDefault="00C42DC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65A" w:rsidRPr="00B703B2" w:rsidTr="001B4FDB">
        <w:trPr>
          <w:trHeight w:val="1618"/>
        </w:trPr>
        <w:tc>
          <w:tcPr>
            <w:tcW w:w="1668" w:type="dxa"/>
          </w:tcPr>
          <w:p w:rsidR="0088065A" w:rsidRPr="00B703B2" w:rsidRDefault="0088065A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ОД.02.03 История искусств</w:t>
            </w:r>
          </w:p>
        </w:tc>
        <w:tc>
          <w:tcPr>
            <w:tcW w:w="1559" w:type="dxa"/>
          </w:tcPr>
          <w:p w:rsidR="0088065A" w:rsidRPr="00B703B2" w:rsidRDefault="0088065A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Мелешева Н.В.</w:t>
            </w:r>
          </w:p>
        </w:tc>
        <w:tc>
          <w:tcPr>
            <w:tcW w:w="1701" w:type="dxa"/>
          </w:tcPr>
          <w:p w:rsidR="0088065A" w:rsidRPr="00E31D65" w:rsidRDefault="0088065A" w:rsidP="00DE65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E31D65">
              <w:rPr>
                <w:rFonts w:ascii="yandex-sans" w:eastAsia="Times New Roman" w:hAnsi="yandex-sans"/>
                <w:color w:val="000000"/>
              </w:rPr>
              <w:t xml:space="preserve">1.Контрольная работа по теме </w:t>
            </w:r>
            <w:r w:rsidRPr="00E31D65">
              <w:rPr>
                <w:rFonts w:ascii="yandex-sans" w:eastAsia="Times New Roman" w:hAnsi="yandex-sans" w:hint="eastAsia"/>
                <w:color w:val="000000"/>
              </w:rPr>
              <w:t>«</w:t>
            </w:r>
            <w:r w:rsidRPr="00E31D65">
              <w:rPr>
                <w:rFonts w:ascii="yandex-sans" w:eastAsia="Times New Roman" w:hAnsi="yandex-sans"/>
                <w:color w:val="000000"/>
              </w:rPr>
              <w:t xml:space="preserve">Западноевропейское искусство </w:t>
            </w:r>
            <w:r w:rsidRPr="00E31D65">
              <w:rPr>
                <w:rFonts w:ascii="yandex-sans" w:eastAsia="Times New Roman" w:hAnsi="yandex-sans"/>
                <w:color w:val="000000"/>
                <w:lang w:val="en-US"/>
              </w:rPr>
              <w:t>XX</w:t>
            </w:r>
            <w:r w:rsidRPr="00E31D65">
              <w:rPr>
                <w:rFonts w:ascii="yandex-sans" w:eastAsia="Times New Roman" w:hAnsi="yandex-sans"/>
                <w:color w:val="000000"/>
              </w:rPr>
              <w:t xml:space="preserve"> века</w:t>
            </w:r>
            <w:r w:rsidRPr="00E31D65">
              <w:rPr>
                <w:rFonts w:ascii="yandex-sans" w:eastAsia="Times New Roman" w:hAnsi="yandex-sans" w:hint="eastAsia"/>
                <w:color w:val="000000"/>
              </w:rPr>
              <w:t>»</w:t>
            </w:r>
          </w:p>
          <w:p w:rsidR="0088065A" w:rsidRPr="00E31D65" w:rsidRDefault="0088065A" w:rsidP="00DE6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31D65">
              <w:rPr>
                <w:rFonts w:ascii="Times New Roman" w:eastAsia="Times New Roman" w:hAnsi="Times New Roman" w:cs="Times New Roman"/>
                <w:color w:val="000000"/>
              </w:rPr>
              <w:t>Консультация педагога онлайн беседе</w:t>
            </w:r>
          </w:p>
          <w:p w:rsidR="0088065A" w:rsidRPr="00E31D65" w:rsidRDefault="00677CA6" w:rsidP="00DE65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hyperlink r:id="rId21" w:history="1">
              <w:r w:rsidR="0088065A" w:rsidRPr="00E31D65">
                <w:rPr>
                  <w:rStyle w:val="a4"/>
                  <w:rFonts w:ascii="Times New Roman" w:hAnsi="Times New Roman" w:cs="Times New Roman"/>
                  <w:b/>
                </w:rPr>
                <w:t>https://vk.com/im?peers=c49_273846853_c51&amp;sel=c50</w:t>
              </w:r>
            </w:hyperlink>
          </w:p>
          <w:p w:rsidR="0088065A" w:rsidRPr="00E31D65" w:rsidRDefault="0088065A" w:rsidP="00DE65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E31D65">
              <w:rPr>
                <w:rFonts w:ascii="yandex-sans" w:eastAsia="Times New Roman" w:hAnsi="yandex-sans" w:cs="Times New Roman"/>
                <w:color w:val="000000"/>
              </w:rPr>
              <w:t>2.Русское искусство XVIII века: Архитектура, скульптура</w:t>
            </w:r>
          </w:p>
          <w:p w:rsidR="0088065A" w:rsidRPr="00E31D65" w:rsidRDefault="0088065A" w:rsidP="00DE657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31D65">
              <w:rPr>
                <w:rFonts w:ascii="Times New Roman" w:eastAsia="Times New Roman" w:hAnsi="Times New Roman" w:cs="Times New Roman"/>
                <w:color w:val="000000"/>
              </w:rPr>
              <w:t xml:space="preserve">(самостоятельное изучение материала в </w:t>
            </w:r>
            <w:r w:rsidRPr="00E31D65">
              <w:rPr>
                <w:rFonts w:ascii="Times New Roman" w:hAnsi="Times New Roman" w:cs="Times New Roman"/>
                <w:lang w:val="en-US"/>
              </w:rPr>
              <w:t>on</w:t>
            </w:r>
            <w:r w:rsidRPr="00E31D65">
              <w:rPr>
                <w:rFonts w:ascii="Times New Roman" w:hAnsi="Times New Roman" w:cs="Times New Roman"/>
              </w:rPr>
              <w:t>-</w:t>
            </w:r>
            <w:r w:rsidRPr="00E31D65">
              <w:rPr>
                <w:rFonts w:ascii="Times New Roman" w:hAnsi="Times New Roman" w:cs="Times New Roman"/>
                <w:lang w:val="en-US"/>
              </w:rPr>
              <w:t>line</w:t>
            </w:r>
            <w:r w:rsidRPr="00E31D65">
              <w:rPr>
                <w:rFonts w:ascii="Times New Roman" w:hAnsi="Times New Roman" w:cs="Times New Roman"/>
              </w:rPr>
              <w:t xml:space="preserve"> и по материалам, предоставленным педагогом</w:t>
            </w:r>
            <w:r w:rsidRPr="00E31D6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8065A" w:rsidRPr="00E31D65" w:rsidRDefault="0088065A" w:rsidP="00DE6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65A" w:rsidRPr="00E31D65" w:rsidRDefault="0088065A" w:rsidP="00DE6574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4023" w:type="dxa"/>
          </w:tcPr>
          <w:p w:rsidR="0088065A" w:rsidRPr="00E31D65" w:rsidRDefault="0088065A" w:rsidP="00DE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1D65">
              <w:rPr>
                <w:rFonts w:ascii="Times New Roman" w:eastAsia="Times New Roman" w:hAnsi="Times New Roman" w:cs="Times New Roman"/>
                <w:b/>
                <w:color w:val="000000"/>
              </w:rPr>
              <w:t>1.Задание по контрольной работе</w:t>
            </w:r>
          </w:p>
          <w:p w:rsidR="0088065A" w:rsidRPr="00E31D65" w:rsidRDefault="00677CA6" w:rsidP="00DE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hyperlink r:id="rId22" w:history="1">
              <w:r w:rsidR="0088065A" w:rsidRPr="00E31D65">
                <w:rPr>
                  <w:rStyle w:val="a4"/>
                  <w:rFonts w:ascii="Times New Roman" w:eastAsia="Times New Roman" w:hAnsi="Times New Roman" w:cs="Times New Roman"/>
                  <w:b/>
                </w:rPr>
                <w:t>https://cloud.mail.ru/public/3Luz/2Ry82nFqW</w:t>
              </w:r>
            </w:hyperlink>
          </w:p>
          <w:p w:rsidR="0088065A" w:rsidRPr="00E31D65" w:rsidRDefault="0088065A" w:rsidP="00DE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8065A" w:rsidRPr="00E31D65" w:rsidRDefault="0088065A" w:rsidP="00DE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8065A" w:rsidRPr="00E31D65" w:rsidRDefault="0088065A" w:rsidP="00DE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8065A" w:rsidRPr="00E31D65" w:rsidRDefault="0088065A" w:rsidP="00DE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8065A" w:rsidRPr="00E31D65" w:rsidRDefault="0088065A" w:rsidP="00DE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8065A" w:rsidRPr="00E31D65" w:rsidRDefault="0088065A" w:rsidP="00DE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1D6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2.Изучить материал  </w:t>
            </w:r>
          </w:p>
          <w:p w:rsidR="0088065A" w:rsidRPr="00E31D65" w:rsidRDefault="0088065A" w:rsidP="00DE6574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kern w:val="36"/>
              </w:rPr>
            </w:pPr>
            <w:r w:rsidRPr="00E31D65">
              <w:rPr>
                <w:rFonts w:ascii="Times New Roman" w:eastAsia="Times New Roman" w:hAnsi="Times New Roman"/>
                <w:b/>
                <w:bCs/>
                <w:color w:val="000000" w:themeColor="text1"/>
                <w:kern w:val="36"/>
              </w:rPr>
              <w:t xml:space="preserve">1.Искусство 18 века </w:t>
            </w:r>
            <w:hyperlink r:id="rId23" w:history="1">
              <w:r w:rsidRPr="00E31D65">
                <w:rPr>
                  <w:rStyle w:val="a4"/>
                  <w:rFonts w:ascii="Times New Roman" w:eastAsia="Times New Roman" w:hAnsi="Times New Roman"/>
                  <w:b/>
                  <w:bCs/>
                  <w:kern w:val="36"/>
                </w:rPr>
                <w:t>https://cloud.mail.ru/public/3YqX/5VM5gZgYT</w:t>
              </w:r>
            </w:hyperlink>
          </w:p>
          <w:p w:rsidR="0088065A" w:rsidRPr="00E31D65" w:rsidRDefault="0088065A" w:rsidP="00DE657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31D65">
              <w:rPr>
                <w:rFonts w:ascii="Times New Roman" w:hAnsi="Times New Roman" w:cs="Times New Roman"/>
                <w:b/>
              </w:rPr>
              <w:t>2. Презентация «Архитектура 18 века</w:t>
            </w:r>
          </w:p>
          <w:p w:rsidR="0088065A" w:rsidRPr="00E31D65" w:rsidRDefault="00677CA6" w:rsidP="00DE657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24" w:history="1">
              <w:r w:rsidR="0088065A" w:rsidRPr="00E31D65">
                <w:rPr>
                  <w:rStyle w:val="a4"/>
                  <w:rFonts w:ascii="Times New Roman" w:hAnsi="Times New Roman" w:cs="Times New Roman"/>
                  <w:b/>
                </w:rPr>
                <w:t>https://cloud.mail.ru/public/23ZT/2MDWJ3mvQ</w:t>
              </w:r>
            </w:hyperlink>
          </w:p>
          <w:p w:rsidR="0088065A" w:rsidRPr="00E31D65" w:rsidRDefault="0088065A" w:rsidP="00DE657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88065A" w:rsidRPr="00E31D65" w:rsidRDefault="0088065A" w:rsidP="00DE6574">
            <w:pPr>
              <w:rPr>
                <w:rFonts w:ascii="Times New Roman" w:hAnsi="Times New Roman" w:cs="Times New Roman"/>
                <w:b/>
              </w:rPr>
            </w:pPr>
            <w:r w:rsidRPr="00E31D65">
              <w:rPr>
                <w:rFonts w:ascii="Times New Roman" w:hAnsi="Times New Roman" w:cs="Times New Roman"/>
                <w:b/>
              </w:rPr>
              <w:t>3.</w:t>
            </w:r>
            <w:r w:rsidRPr="00E31D6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Видеофильмы: «Архитектура 18 века»</w:t>
            </w:r>
          </w:p>
          <w:p w:rsidR="0088065A" w:rsidRPr="00E31D65" w:rsidRDefault="00677CA6" w:rsidP="00DE6574">
            <w:pPr>
              <w:rPr>
                <w:rFonts w:ascii="Times New Roman" w:hAnsi="Times New Roman" w:cs="Times New Roman"/>
                <w:b/>
              </w:rPr>
            </w:pPr>
            <w:hyperlink r:id="rId25" w:history="1">
              <w:r w:rsidR="0088065A" w:rsidRPr="00E31D65">
                <w:rPr>
                  <w:rStyle w:val="a4"/>
                  <w:rFonts w:ascii="Times New Roman" w:hAnsi="Times New Roman" w:cs="Times New Roman"/>
                  <w:b/>
                </w:rPr>
                <w:t>https://www.youtube.com/watch?v=29EOtt5CkD4</w:t>
              </w:r>
            </w:hyperlink>
          </w:p>
          <w:p w:rsidR="0088065A" w:rsidRPr="00E31D65" w:rsidRDefault="0088065A" w:rsidP="00DE6574">
            <w:pPr>
              <w:rPr>
                <w:rFonts w:ascii="Times New Roman" w:hAnsi="Times New Roman" w:cs="Times New Roman"/>
                <w:b/>
              </w:rPr>
            </w:pPr>
            <w:r w:rsidRPr="00E31D65">
              <w:rPr>
                <w:rFonts w:ascii="Times New Roman" w:hAnsi="Times New Roman" w:cs="Times New Roman"/>
                <w:b/>
              </w:rPr>
              <w:t>«Скульптура !8-19 века»</w:t>
            </w:r>
          </w:p>
          <w:p w:rsidR="0088065A" w:rsidRPr="00E31D65" w:rsidRDefault="00677CA6" w:rsidP="00DE6574">
            <w:pPr>
              <w:rPr>
                <w:rFonts w:ascii="Times New Roman" w:hAnsi="Times New Roman" w:cs="Times New Roman"/>
                <w:b/>
              </w:rPr>
            </w:pPr>
            <w:hyperlink r:id="rId26" w:history="1">
              <w:r w:rsidR="0088065A" w:rsidRPr="00E31D65">
                <w:rPr>
                  <w:rStyle w:val="a4"/>
                  <w:rFonts w:ascii="Times New Roman" w:hAnsi="Times New Roman" w:cs="Times New Roman"/>
                  <w:b/>
                </w:rPr>
                <w:t>https://yandex.ru/video/preview/?filmId=200210881395512444&amp;reqid=1588887177179170-255875891262868171800109-man2-6420&amp;suggest_reqid=252287112158453812173670187345628&amp;text=русское+искусство+18+века+скульптура</w:t>
              </w:r>
            </w:hyperlink>
          </w:p>
          <w:p w:rsidR="0088065A" w:rsidRPr="00E31D65" w:rsidRDefault="0088065A" w:rsidP="00DE65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8065A" w:rsidRPr="00E31D65" w:rsidRDefault="0088065A" w:rsidP="00DE6574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E31D65">
              <w:rPr>
                <w:rFonts w:ascii="Times New Roman" w:eastAsia="Times New Roman" w:hAnsi="Times New Roman"/>
                <w:color w:val="000000"/>
              </w:rPr>
              <w:t xml:space="preserve">1.Выполнить проверочную работу по теме «Западноевропейское искусство </w:t>
            </w:r>
            <w:r w:rsidRPr="00E31D65">
              <w:rPr>
                <w:rFonts w:ascii="Times New Roman" w:eastAsia="Times New Roman" w:hAnsi="Times New Roman"/>
                <w:color w:val="000000"/>
                <w:lang w:val="en-US"/>
              </w:rPr>
              <w:t>XX</w:t>
            </w:r>
            <w:r w:rsidRPr="00E31D65">
              <w:rPr>
                <w:rFonts w:ascii="Times New Roman" w:eastAsia="Times New Roman" w:hAnsi="Times New Roman"/>
                <w:color w:val="000000"/>
              </w:rPr>
              <w:t xml:space="preserve"> века». Отмечаем галочкой или любым удобным вам способом правильный ответ, подписываем название и автора произведения под репродукцией.</w:t>
            </w:r>
          </w:p>
          <w:p w:rsidR="0088065A" w:rsidRPr="00E31D65" w:rsidRDefault="0088065A" w:rsidP="00DE6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65A" w:rsidRPr="00E31D65" w:rsidRDefault="0088065A" w:rsidP="00DE6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65A" w:rsidRPr="00E31D65" w:rsidRDefault="0088065A" w:rsidP="00DE6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31D65">
              <w:rPr>
                <w:rFonts w:ascii="Times New Roman" w:eastAsia="Times New Roman" w:hAnsi="Times New Roman" w:cs="Times New Roman"/>
                <w:color w:val="000000"/>
              </w:rPr>
              <w:t xml:space="preserve">2. Проанализировать представленный материал по следующему алгоритму в виде конспекта: </w:t>
            </w:r>
          </w:p>
          <w:p w:rsidR="0088065A" w:rsidRPr="00E31D65" w:rsidRDefault="0088065A" w:rsidP="00DE65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E31D65">
              <w:rPr>
                <w:rFonts w:ascii="Times New Roman" w:hAnsi="Times New Roman" w:cs="Times New Roman"/>
                <w:color w:val="000000"/>
              </w:rPr>
              <w:t>1.</w:t>
            </w:r>
            <w:r w:rsidRPr="00E31D65">
              <w:rPr>
                <w:rFonts w:ascii="yandex-sans" w:eastAsia="Times New Roman" w:hAnsi="yandex-sans" w:cs="Times New Roman"/>
                <w:color w:val="000000"/>
              </w:rPr>
              <w:t xml:space="preserve"> Архитектура .Искусство первой трети XVIII века. Архитектурные проекты Д.Трезини.</w:t>
            </w:r>
          </w:p>
          <w:p w:rsidR="0088065A" w:rsidRPr="00E31D65" w:rsidRDefault="0088065A" w:rsidP="00DE65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E31D65">
              <w:rPr>
                <w:rFonts w:ascii="yandex-sans" w:eastAsia="Times New Roman" w:hAnsi="yandex-sans" w:cs="Times New Roman"/>
                <w:color w:val="000000"/>
              </w:rPr>
              <w:t>2.Искусство середины XVIII века.</w:t>
            </w:r>
          </w:p>
          <w:p w:rsidR="0088065A" w:rsidRPr="00E31D65" w:rsidRDefault="0088065A" w:rsidP="00DE65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E31D65">
              <w:rPr>
                <w:rFonts w:ascii="yandex-sans" w:eastAsia="Times New Roman" w:hAnsi="yandex-sans" w:cs="Times New Roman"/>
                <w:color w:val="000000"/>
              </w:rPr>
              <w:t>Архитектура. Дворцовые ансамбли</w:t>
            </w:r>
          </w:p>
          <w:p w:rsidR="0088065A" w:rsidRPr="00E31D65" w:rsidRDefault="0088065A" w:rsidP="00DE65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E31D65">
              <w:rPr>
                <w:rFonts w:ascii="yandex-sans" w:eastAsia="Times New Roman" w:hAnsi="yandex-sans" w:cs="Times New Roman"/>
                <w:color w:val="000000"/>
              </w:rPr>
              <w:t>Петербурга. Ф.-Б. Растрелли.</w:t>
            </w:r>
          </w:p>
          <w:p w:rsidR="0088065A" w:rsidRPr="00E31D65" w:rsidRDefault="0088065A" w:rsidP="00DE65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E31D65">
              <w:rPr>
                <w:rFonts w:ascii="yandex-sans" w:eastAsia="Times New Roman" w:hAnsi="yandex-sans" w:cs="Times New Roman"/>
                <w:color w:val="000000"/>
              </w:rPr>
              <w:t>3.Искусство второй половины XVIII века. Строители Москвы В. Баженов, М.Казаков, И. Старов</w:t>
            </w:r>
          </w:p>
          <w:p w:rsidR="0088065A" w:rsidRPr="00E31D65" w:rsidRDefault="0088065A" w:rsidP="00DE65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E31D65">
              <w:rPr>
                <w:rFonts w:ascii="yandex-sans" w:eastAsia="Times New Roman" w:hAnsi="yandex-sans" w:cs="Times New Roman"/>
                <w:color w:val="000000"/>
              </w:rPr>
              <w:t>4.Скульптура.</w:t>
            </w:r>
          </w:p>
          <w:p w:rsidR="0088065A" w:rsidRPr="00E31D65" w:rsidRDefault="0088065A" w:rsidP="00DE65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E31D65">
              <w:rPr>
                <w:rFonts w:ascii="yandex-sans" w:eastAsia="Times New Roman" w:hAnsi="yandex-sans" w:cs="Times New Roman"/>
                <w:color w:val="000000"/>
              </w:rPr>
              <w:t>Искусство первой трети XVIII века</w:t>
            </w:r>
          </w:p>
          <w:p w:rsidR="0088065A" w:rsidRPr="00E31D65" w:rsidRDefault="0088065A" w:rsidP="00DE65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E31D65">
              <w:rPr>
                <w:rFonts w:ascii="yandex-sans" w:eastAsia="Times New Roman" w:hAnsi="yandex-sans" w:cs="Times New Roman"/>
                <w:color w:val="000000"/>
              </w:rPr>
              <w:t>Скульптура барокко.творчество Б.-К. Растрелли.</w:t>
            </w:r>
          </w:p>
          <w:p w:rsidR="0088065A" w:rsidRPr="00E31D65" w:rsidRDefault="0088065A" w:rsidP="00DE65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E31D65">
              <w:rPr>
                <w:rFonts w:ascii="yandex-sans" w:eastAsia="Times New Roman" w:hAnsi="yandex-sans" w:cs="Times New Roman"/>
                <w:color w:val="000000"/>
              </w:rPr>
              <w:t>Искусство второй половины XVIII века</w:t>
            </w:r>
          </w:p>
          <w:p w:rsidR="0088065A" w:rsidRPr="00E31D65" w:rsidRDefault="0088065A" w:rsidP="00DE65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E31D65">
              <w:rPr>
                <w:rFonts w:ascii="yandex-sans" w:eastAsia="Times New Roman" w:hAnsi="yandex-sans" w:cs="Times New Roman"/>
                <w:color w:val="000000"/>
              </w:rPr>
              <w:t>Скульптура. Творчество Ф.И.Шубина и Фальконе</w:t>
            </w:r>
          </w:p>
          <w:p w:rsidR="0088065A" w:rsidRPr="00E31D65" w:rsidRDefault="0088065A" w:rsidP="00DE65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E31D65">
              <w:rPr>
                <w:rFonts w:ascii="yandex-sans" w:eastAsia="Times New Roman" w:hAnsi="yandex-sans" w:cs="Times New Roman"/>
                <w:color w:val="000000"/>
              </w:rPr>
              <w:t xml:space="preserve">5.Анализ  произведений </w:t>
            </w:r>
            <w:r w:rsidRPr="00E31D65">
              <w:rPr>
                <w:rFonts w:ascii="yandex-sans" w:eastAsia="Times New Roman" w:hAnsi="yandex-sans" w:cs="Times New Roman"/>
                <w:color w:val="000000"/>
              </w:rPr>
              <w:lastRenderedPageBreak/>
              <w:t>искусства:</w:t>
            </w:r>
          </w:p>
          <w:p w:rsidR="0088065A" w:rsidRPr="00E31D65" w:rsidRDefault="0088065A" w:rsidP="00DE65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E31D65">
              <w:rPr>
                <w:rFonts w:ascii="yandex-sans" w:eastAsia="Times New Roman" w:hAnsi="yandex-sans" w:cs="Times New Roman"/>
                <w:color w:val="000000"/>
              </w:rPr>
              <w:t xml:space="preserve">-Д. Трезини </w:t>
            </w:r>
            <w:r w:rsidRPr="00E31D65">
              <w:rPr>
                <w:rFonts w:ascii="yandex-sans" w:eastAsia="Times New Roman" w:hAnsi="yandex-sans" w:cs="Times New Roman" w:hint="eastAsia"/>
                <w:color w:val="000000"/>
              </w:rPr>
              <w:t>«</w:t>
            </w:r>
            <w:r w:rsidRPr="00E31D65">
              <w:rPr>
                <w:rFonts w:ascii="yandex-sans" w:eastAsia="Times New Roman" w:hAnsi="yandex-sans" w:cs="Times New Roman"/>
                <w:color w:val="000000"/>
              </w:rPr>
              <w:t>Петропавловский собор</w:t>
            </w:r>
            <w:r w:rsidRPr="00E31D65">
              <w:rPr>
                <w:rFonts w:ascii="yandex-sans" w:eastAsia="Times New Roman" w:hAnsi="yandex-sans" w:cs="Times New Roman" w:hint="eastAsia"/>
                <w:color w:val="000000"/>
              </w:rPr>
              <w:t>»</w:t>
            </w:r>
          </w:p>
          <w:p w:rsidR="0088065A" w:rsidRPr="00E31D65" w:rsidRDefault="0088065A" w:rsidP="00DE65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E31D65">
              <w:rPr>
                <w:rFonts w:ascii="yandex-sans" w:eastAsia="Times New Roman" w:hAnsi="yandex-sans" w:cs="Times New Roman"/>
                <w:color w:val="000000"/>
              </w:rPr>
              <w:t xml:space="preserve">-Б.Растрелли </w:t>
            </w:r>
            <w:r w:rsidRPr="00E31D65">
              <w:rPr>
                <w:rFonts w:ascii="yandex-sans" w:eastAsia="Times New Roman" w:hAnsi="yandex-sans" w:cs="Times New Roman" w:hint="eastAsia"/>
                <w:color w:val="000000"/>
              </w:rPr>
              <w:t>«</w:t>
            </w:r>
            <w:r w:rsidRPr="00E31D65">
              <w:rPr>
                <w:rFonts w:ascii="yandex-sans" w:eastAsia="Times New Roman" w:hAnsi="yandex-sans" w:cs="Times New Roman"/>
                <w:color w:val="000000"/>
              </w:rPr>
              <w:t>Зимний Дворец</w:t>
            </w:r>
            <w:r w:rsidRPr="00E31D65">
              <w:rPr>
                <w:rFonts w:ascii="yandex-sans" w:eastAsia="Times New Roman" w:hAnsi="yandex-sans" w:cs="Times New Roman" w:hint="eastAsia"/>
                <w:color w:val="000000"/>
              </w:rPr>
              <w:t>»</w:t>
            </w:r>
          </w:p>
          <w:p w:rsidR="0088065A" w:rsidRPr="00E31D65" w:rsidRDefault="0088065A" w:rsidP="00DE657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31D65">
              <w:rPr>
                <w:rFonts w:ascii="yandex-sans" w:eastAsia="Times New Roman" w:hAnsi="yandex-sans" w:cs="Times New Roman"/>
                <w:color w:val="000000"/>
              </w:rPr>
              <w:t xml:space="preserve">-Фальконе </w:t>
            </w:r>
            <w:r w:rsidRPr="00E31D65">
              <w:rPr>
                <w:rFonts w:ascii="yandex-sans" w:eastAsia="Times New Roman" w:hAnsi="yandex-sans" w:cs="Times New Roman" w:hint="eastAsia"/>
                <w:color w:val="000000"/>
              </w:rPr>
              <w:t>«</w:t>
            </w:r>
            <w:r w:rsidRPr="00E31D65">
              <w:rPr>
                <w:rFonts w:ascii="yandex-sans" w:eastAsia="Times New Roman" w:hAnsi="yandex-sans" w:cs="Times New Roman"/>
                <w:color w:val="000000"/>
              </w:rPr>
              <w:t>Медный всадник</w:t>
            </w:r>
            <w:r w:rsidRPr="00E31D65">
              <w:rPr>
                <w:rFonts w:ascii="yandex-sans" w:eastAsia="Times New Roman" w:hAnsi="yandex-sans" w:cs="Times New Roman" w:hint="eastAsia"/>
                <w:color w:val="000000"/>
              </w:rPr>
              <w:t>»</w:t>
            </w:r>
          </w:p>
        </w:tc>
        <w:tc>
          <w:tcPr>
            <w:tcW w:w="3621" w:type="dxa"/>
          </w:tcPr>
          <w:p w:rsidR="0088065A" w:rsidRPr="00E31D65" w:rsidRDefault="0088065A" w:rsidP="00DE6574">
            <w:pPr>
              <w:rPr>
                <w:rFonts w:ascii="Times New Roman" w:hAnsi="Times New Roman" w:cs="Times New Roman"/>
              </w:rPr>
            </w:pPr>
            <w:r w:rsidRPr="00E31D65">
              <w:rPr>
                <w:rFonts w:ascii="Times New Roman" w:hAnsi="Times New Roman" w:cs="Times New Roman"/>
                <w:b/>
              </w:rPr>
              <w:lastRenderedPageBreak/>
              <w:t xml:space="preserve">1Выполненную контрольную работу отправляем  до 12.00 по электронной почте </w:t>
            </w:r>
            <w:hyperlink r:id="rId27" w:history="1">
              <w:r w:rsidRPr="00E31D6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E31D6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E31D6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E31D65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E31D6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E31D6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E31D6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E31D65">
              <w:rPr>
                <w:rFonts w:ascii="Times New Roman" w:hAnsi="Times New Roman" w:cs="Times New Roman"/>
                <w:b/>
              </w:rPr>
              <w:t xml:space="preserve">  или личным сообщением на  </w:t>
            </w:r>
            <w:hyperlink r:id="rId28" w:history="1">
              <w:r w:rsidRPr="00E31D65">
                <w:rPr>
                  <w:rStyle w:val="a4"/>
                  <w:rFonts w:ascii="Times New Roman" w:hAnsi="Times New Roman" w:cs="Times New Roman"/>
                  <w:b/>
                </w:rPr>
                <w:t>https://vk.com/id228180723</w:t>
              </w:r>
            </w:hyperlink>
          </w:p>
          <w:p w:rsidR="0088065A" w:rsidRPr="00E31D65" w:rsidRDefault="0088065A" w:rsidP="00DE6574">
            <w:pPr>
              <w:rPr>
                <w:rFonts w:ascii="Times New Roman" w:hAnsi="Times New Roman" w:cs="Times New Roman"/>
                <w:b/>
              </w:rPr>
            </w:pPr>
          </w:p>
          <w:p w:rsidR="0088065A" w:rsidRPr="00E31D65" w:rsidRDefault="0088065A" w:rsidP="00DE6574">
            <w:pPr>
              <w:rPr>
                <w:rFonts w:ascii="Times New Roman" w:hAnsi="Times New Roman" w:cs="Times New Roman"/>
                <w:b/>
              </w:rPr>
            </w:pPr>
          </w:p>
          <w:p w:rsidR="0088065A" w:rsidRPr="00E31D65" w:rsidRDefault="0088065A" w:rsidP="00DE6574">
            <w:pPr>
              <w:rPr>
                <w:rFonts w:ascii="Times New Roman" w:hAnsi="Times New Roman" w:cs="Times New Roman"/>
              </w:rPr>
            </w:pPr>
            <w:r w:rsidRPr="00E31D65">
              <w:rPr>
                <w:rFonts w:ascii="Times New Roman" w:hAnsi="Times New Roman" w:cs="Times New Roman"/>
                <w:b/>
              </w:rPr>
              <w:t xml:space="preserve">Выполненные задания отправляются до 19.05. по электронной почте </w:t>
            </w:r>
            <w:hyperlink r:id="rId29" w:history="1">
              <w:r w:rsidRPr="00E31D6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E31D6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E31D6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E31D65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E31D6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E31D6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E31D6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E31D65">
              <w:rPr>
                <w:rFonts w:ascii="Times New Roman" w:hAnsi="Times New Roman" w:cs="Times New Roman"/>
                <w:b/>
              </w:rPr>
              <w:t xml:space="preserve">  или личным сообщением на  </w:t>
            </w:r>
            <w:hyperlink r:id="rId30" w:history="1">
              <w:r w:rsidRPr="00E31D65">
                <w:rPr>
                  <w:rStyle w:val="a4"/>
                  <w:rFonts w:ascii="Times New Roman" w:hAnsi="Times New Roman" w:cs="Times New Roman"/>
                  <w:b/>
                </w:rPr>
                <w:t>https://vk.com/id228180723</w:t>
              </w:r>
            </w:hyperlink>
          </w:p>
          <w:p w:rsidR="0088065A" w:rsidRPr="00E31D65" w:rsidRDefault="0088065A" w:rsidP="00DE6574">
            <w:pPr>
              <w:rPr>
                <w:rFonts w:ascii="Times New Roman" w:hAnsi="Times New Roman" w:cs="Times New Roman"/>
                <w:b/>
              </w:rPr>
            </w:pPr>
            <w:r w:rsidRPr="00E31D65">
              <w:rPr>
                <w:rFonts w:ascii="Times New Roman" w:hAnsi="Times New Roman" w:cs="Times New Roman"/>
                <w:b/>
              </w:rPr>
              <w:t>В беседе проводим анализ выполненных заданий.</w:t>
            </w:r>
          </w:p>
        </w:tc>
      </w:tr>
    </w:tbl>
    <w:p w:rsidR="00BA3A4D" w:rsidRDefault="00BA3A4D" w:rsidP="00BA3A4D">
      <w:pPr>
        <w:spacing w:after="0" w:line="240" w:lineRule="auto"/>
      </w:pPr>
    </w:p>
    <w:p w:rsidR="00443D68" w:rsidRDefault="00443D68"/>
    <w:sectPr w:rsidR="00443D68" w:rsidSect="00B703B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F91" w:rsidRDefault="00244F91" w:rsidP="00AA08D7">
      <w:pPr>
        <w:spacing w:after="0" w:line="240" w:lineRule="auto"/>
      </w:pPr>
      <w:r>
        <w:separator/>
      </w:r>
    </w:p>
  </w:endnote>
  <w:endnote w:type="continuationSeparator" w:id="1">
    <w:p w:rsidR="00244F91" w:rsidRDefault="00244F91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44F9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44F9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44F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F91" w:rsidRDefault="00244F91" w:rsidP="00AA08D7">
      <w:pPr>
        <w:spacing w:after="0" w:line="240" w:lineRule="auto"/>
      </w:pPr>
      <w:r>
        <w:separator/>
      </w:r>
    </w:p>
  </w:footnote>
  <w:footnote w:type="continuationSeparator" w:id="1">
    <w:p w:rsidR="00244F91" w:rsidRDefault="00244F91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44F9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44F9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44F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DA0"/>
    <w:multiLevelType w:val="hybridMultilevel"/>
    <w:tmpl w:val="5326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36A1B"/>
    <w:multiLevelType w:val="hybridMultilevel"/>
    <w:tmpl w:val="7B8AF090"/>
    <w:lvl w:ilvl="0" w:tplc="6C660524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01BC"/>
    <w:rsid w:val="000124F9"/>
    <w:rsid w:val="0001323C"/>
    <w:rsid w:val="000135E3"/>
    <w:rsid w:val="0003055F"/>
    <w:rsid w:val="000971E6"/>
    <w:rsid w:val="000A208B"/>
    <w:rsid w:val="00120733"/>
    <w:rsid w:val="00120C6D"/>
    <w:rsid w:val="00194E5C"/>
    <w:rsid w:val="001A3FD8"/>
    <w:rsid w:val="001B4FDB"/>
    <w:rsid w:val="00215318"/>
    <w:rsid w:val="00225F2E"/>
    <w:rsid w:val="00244F91"/>
    <w:rsid w:val="00246CC1"/>
    <w:rsid w:val="00254786"/>
    <w:rsid w:val="00254984"/>
    <w:rsid w:val="002D77BD"/>
    <w:rsid w:val="003130E5"/>
    <w:rsid w:val="00435BDE"/>
    <w:rsid w:val="00443D68"/>
    <w:rsid w:val="0045713D"/>
    <w:rsid w:val="004729E6"/>
    <w:rsid w:val="005017EB"/>
    <w:rsid w:val="00514387"/>
    <w:rsid w:val="00581BE1"/>
    <w:rsid w:val="00581C11"/>
    <w:rsid w:val="00584AF8"/>
    <w:rsid w:val="005A58F4"/>
    <w:rsid w:val="005B266C"/>
    <w:rsid w:val="005D688D"/>
    <w:rsid w:val="005E0A9C"/>
    <w:rsid w:val="00642A81"/>
    <w:rsid w:val="00674893"/>
    <w:rsid w:val="00677CA6"/>
    <w:rsid w:val="00687ED8"/>
    <w:rsid w:val="006C7764"/>
    <w:rsid w:val="006E615E"/>
    <w:rsid w:val="0076580A"/>
    <w:rsid w:val="007710C2"/>
    <w:rsid w:val="007957F6"/>
    <w:rsid w:val="007E3A92"/>
    <w:rsid w:val="00857584"/>
    <w:rsid w:val="0088065A"/>
    <w:rsid w:val="00886AF6"/>
    <w:rsid w:val="00897A61"/>
    <w:rsid w:val="008C2E9F"/>
    <w:rsid w:val="00937ED8"/>
    <w:rsid w:val="009600D3"/>
    <w:rsid w:val="0096759F"/>
    <w:rsid w:val="00994E56"/>
    <w:rsid w:val="009E3A4D"/>
    <w:rsid w:val="009F4B43"/>
    <w:rsid w:val="00A17197"/>
    <w:rsid w:val="00A17D50"/>
    <w:rsid w:val="00A26257"/>
    <w:rsid w:val="00A30721"/>
    <w:rsid w:val="00A3779D"/>
    <w:rsid w:val="00A742C7"/>
    <w:rsid w:val="00A94E79"/>
    <w:rsid w:val="00AA08D7"/>
    <w:rsid w:val="00AA3950"/>
    <w:rsid w:val="00B0564D"/>
    <w:rsid w:val="00B678A0"/>
    <w:rsid w:val="00B96622"/>
    <w:rsid w:val="00BA3A4D"/>
    <w:rsid w:val="00BE5B98"/>
    <w:rsid w:val="00BE7682"/>
    <w:rsid w:val="00C42DC5"/>
    <w:rsid w:val="00C45D28"/>
    <w:rsid w:val="00CF4D77"/>
    <w:rsid w:val="00D03C47"/>
    <w:rsid w:val="00D54C24"/>
    <w:rsid w:val="00D87320"/>
    <w:rsid w:val="00DA0116"/>
    <w:rsid w:val="00E46B65"/>
    <w:rsid w:val="00E73087"/>
    <w:rsid w:val="00E94D65"/>
    <w:rsid w:val="00EC14DB"/>
    <w:rsid w:val="00F11611"/>
    <w:rsid w:val="00F2560C"/>
    <w:rsid w:val="00F91CE4"/>
    <w:rsid w:val="00F94008"/>
    <w:rsid w:val="00FB2541"/>
    <w:rsid w:val="00FC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030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3&amp;v=cqqbbhn8p4U&amp;feature=emb_logo" TargetMode="External"/><Relationship Id="rId13" Type="http://schemas.openxmlformats.org/officeDocument/2006/relationships/hyperlink" Target="https://www.astronews.ru" TargetMode="External"/><Relationship Id="rId18" Type="http://schemas.openxmlformats.org/officeDocument/2006/relationships/hyperlink" Target="https://youtu.be/MrcZw4u9aSs" TargetMode="External"/><Relationship Id="rId26" Type="http://schemas.openxmlformats.org/officeDocument/2006/relationships/hyperlink" Target="https://yandex.ru/video/preview/?filmId=200210881395512444&amp;reqid=1588887177179170-255875891262868171800109-man2-6420&amp;suggest_reqid=252287112158453812173670187345628&amp;text=&#1088;&#1091;&#1089;&#1089;&#1082;&#1086;&#1077;+&#1080;&#1089;&#1082;&#1091;&#1089;&#1089;&#1090;&#1074;&#1086;+18+&#1074;&#1077;&#1082;&#1072;+&#1089;&#1082;&#1091;&#1083;&#1100;&#1087;&#1090;&#1091;&#1088;&#1072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m?peers=c49_273846853_c51&amp;sel=c50" TargetMode="External"/><Relationship Id="rId34" Type="http://schemas.openxmlformats.org/officeDocument/2006/relationships/footer" Target="footer2.xml"/><Relationship Id="rId7" Type="http://schemas.openxmlformats.org/officeDocument/2006/relationships/hyperlink" Target="https://www.youtube.com/watch?v=kjv1IJJEKrY" TargetMode="External"/><Relationship Id="rId12" Type="http://schemas.openxmlformats.org/officeDocument/2006/relationships/hyperlink" Target="mailto:dictant2020@mail.ru" TargetMode="External"/><Relationship Id="rId17" Type="http://schemas.openxmlformats.org/officeDocument/2006/relationships/hyperlink" Target="https://drive.google.com/open?id=1mDMllDYgSUyNPUxa9wLoNu5FrXisN62N" TargetMode="External"/><Relationship Id="rId25" Type="http://schemas.openxmlformats.org/officeDocument/2006/relationships/hyperlink" Target="https://www.youtube.com/watch?v=29EOtt5CkD4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aklass.ru/materiali?mode=lsntheme&amp;themeid=127" TargetMode="External"/><Relationship Id="rId20" Type="http://schemas.openxmlformats.org/officeDocument/2006/relationships/hyperlink" Target="https://youtu.be/BQtI3-unNFI" TargetMode="External"/><Relationship Id="rId29" Type="http://schemas.openxmlformats.org/officeDocument/2006/relationships/hyperlink" Target="mailto:n.meleshev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7388130" TargetMode="External"/><Relationship Id="rId24" Type="http://schemas.openxmlformats.org/officeDocument/2006/relationships/hyperlink" Target="https://cloud.mail.ru/public/23ZT/2MDWJ3mvQ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zveruga40@mail.ru" TargetMode="External"/><Relationship Id="rId23" Type="http://schemas.openxmlformats.org/officeDocument/2006/relationships/hyperlink" Target="https://cloud.mail.ru/public/3YqX/5VM5gZgYT" TargetMode="External"/><Relationship Id="rId28" Type="http://schemas.openxmlformats.org/officeDocument/2006/relationships/hyperlink" Target="https://vk.com/id228180723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youtube.com/watch?v=AbHBXfEbL4A" TargetMode="External"/><Relationship Id="rId19" Type="http://schemas.openxmlformats.org/officeDocument/2006/relationships/hyperlink" Target="https://renarim.ru/epokha-vozrozhdeniya-glavnoye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&amp;v=1_S8gStnHEQ&amp;feature=emb_logo" TargetMode="External"/><Relationship Id="rId14" Type="http://schemas.openxmlformats.org/officeDocument/2006/relationships/hyperlink" Target="http://krasat.ru/wp-content/uploads/2019/01/BZH-ARUSTAMOV.pdf" TargetMode="External"/><Relationship Id="rId22" Type="http://schemas.openxmlformats.org/officeDocument/2006/relationships/hyperlink" Target="https://cloud.mail.ru/public/3Luz/2Ry82nFqW" TargetMode="External"/><Relationship Id="rId27" Type="http://schemas.openxmlformats.org/officeDocument/2006/relationships/hyperlink" Target="mailto:n.melesheva@mail.ru" TargetMode="External"/><Relationship Id="rId30" Type="http://schemas.openxmlformats.org/officeDocument/2006/relationships/hyperlink" Target="https://vk.com/id228180723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42</cp:revision>
  <dcterms:created xsi:type="dcterms:W3CDTF">2020-04-10T06:14:00Z</dcterms:created>
  <dcterms:modified xsi:type="dcterms:W3CDTF">2020-05-08T17:42:00Z</dcterms:modified>
</cp:coreProperties>
</file>