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A426F"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00CA4" w:rsidRPr="00B703B2" w:rsidTr="00F95B5E">
        <w:tc>
          <w:tcPr>
            <w:tcW w:w="1668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900CA4" w:rsidRPr="0042077D" w:rsidRDefault="00900CA4" w:rsidP="009C5C08">
            <w:pPr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Политический режим. Типы политических режимов. </w:t>
            </w: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Cs/>
              </w:rPr>
            </w:pP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Посмотреть видео-урок по теме</w:t>
            </w:r>
          </w:p>
          <w:p w:rsidR="00900CA4" w:rsidRPr="0042077D" w:rsidRDefault="00805FA7" w:rsidP="009C5C08">
            <w:pPr>
              <w:rPr>
                <w:rFonts w:ascii="Times New Roman" w:hAnsi="Times New Roman" w:cs="Times New Roman"/>
              </w:rPr>
            </w:pPr>
            <w:hyperlink r:id="rId7" w:history="1">
              <w:r w:rsidR="00900CA4" w:rsidRPr="0042077D">
                <w:rPr>
                  <w:rStyle w:val="a4"/>
                  <w:rFonts w:ascii="Times New Roman" w:hAnsi="Times New Roman" w:cs="Times New Roman"/>
                </w:rPr>
                <w:t>https://www.youtube.com/watch?v=uzCJVmcBmec</w:t>
              </w:r>
            </w:hyperlink>
          </w:p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8" w:history="1">
              <w:r w:rsidRPr="0042077D">
                <w:rPr>
                  <w:rStyle w:val="a4"/>
                </w:rPr>
                <w:t>https://cloud.mail.ru/public/yjA2/3X1z7q5BH</w:t>
              </w:r>
            </w:hyperlink>
          </w:p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2077D">
              <w:rPr>
                <w:rFonts w:ascii="Times New Roman" w:hAnsi="Times New Roman" w:cs="Times New Roman"/>
              </w:rPr>
              <w:t>Заполнить таблицу «Характеристика политических режимов»</w:t>
            </w:r>
          </w:p>
          <w:p w:rsidR="00900CA4" w:rsidRPr="0042077D" w:rsidRDefault="00805FA7" w:rsidP="009C5C0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9" w:history="1">
              <w:r w:rsidR="00900CA4" w:rsidRPr="0042077D">
                <w:rPr>
                  <w:rStyle w:val="a4"/>
                  <w:rFonts w:ascii="Times New Roman" w:hAnsi="Times New Roman" w:cs="Times New Roman"/>
                  <w:bCs/>
                </w:rPr>
                <w:t>https://cloud.mail.ru/public/yjA2/3X1z7q5BH</w:t>
              </w:r>
            </w:hyperlink>
          </w:p>
          <w:p w:rsidR="00900CA4" w:rsidRPr="0042077D" w:rsidRDefault="00900CA4" w:rsidP="009C5C0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2077D">
              <w:rPr>
                <w:rFonts w:ascii="Times New Roman" w:hAnsi="Times New Roman" w:cs="Times New Roman"/>
                <w:bCs/>
                <w:color w:val="FF0000"/>
              </w:rPr>
              <w:t xml:space="preserve">Выполненную работу 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2077D">
              <w:rPr>
                <w:rFonts w:ascii="Times New Roman" w:hAnsi="Times New Roman" w:cs="Times New Roman"/>
                <w:bCs/>
                <w:color w:val="FF0000"/>
              </w:rPr>
              <w:t>выполнить до 08.05.20.  (включительно)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42077D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bCs/>
                <w:color w:val="FF0000"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900CA4" w:rsidRPr="0042077D" w:rsidRDefault="00900CA4" w:rsidP="009C5C08">
            <w:pPr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2077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</w:rPr>
            </w:pPr>
          </w:p>
          <w:p w:rsidR="00900CA4" w:rsidRPr="0042077D" w:rsidRDefault="00900CA4" w:rsidP="009C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00CA4" w:rsidRPr="0042077D" w:rsidRDefault="00805FA7" w:rsidP="009C5C0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00CA4" w:rsidRPr="0042077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00CA4" w:rsidRPr="00B703B2" w:rsidTr="00F95B5E">
        <w:tc>
          <w:tcPr>
            <w:tcW w:w="1668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900CA4" w:rsidRPr="00776FC2" w:rsidRDefault="00900CA4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Молекулярная физика. Основные положения молекулярно-кинетической теории </w:t>
            </w: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газа. / Самостоятельное изучение материала </w:t>
            </w:r>
          </w:p>
        </w:tc>
        <w:tc>
          <w:tcPr>
            <w:tcW w:w="3173" w:type="dxa"/>
          </w:tcPr>
          <w:p w:rsidR="00900CA4" w:rsidRPr="00776FC2" w:rsidRDefault="00805FA7" w:rsidP="009339BD">
            <w:pPr>
              <w:spacing w:after="300"/>
              <w:jc w:val="center"/>
              <w:textAlignment w:val="baseline"/>
            </w:pPr>
            <w:hyperlink r:id="rId12" w:history="1">
              <w:r w:rsidR="00900CA4" w:rsidRPr="00776FC2">
                <w:rPr>
                  <w:color w:val="0000FF"/>
                  <w:u w:val="single"/>
                </w:rPr>
                <w:t>https://www.yaklass.ru/materiali?mode=lsntheme&amp;themeid=12</w:t>
              </w:r>
              <w:r w:rsidR="00900CA4" w:rsidRPr="00776FC2">
                <w:rPr>
                  <w:color w:val="0000FF"/>
                  <w:u w:val="single"/>
                </w:rPr>
                <w:lastRenderedPageBreak/>
                <w:t>7</w:t>
              </w:r>
            </w:hyperlink>
          </w:p>
          <w:p w:rsidR="00900CA4" w:rsidRPr="00776FC2" w:rsidRDefault="00900CA4" w:rsidP="009339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900CA4" w:rsidRPr="00776FC2" w:rsidRDefault="00900CA4" w:rsidP="009339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Конспект по теме: «Молекулярная физика. Основные положения молекулярно-кинетической </w:t>
            </w: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теории газа». План конспекта:1) уравнение состояния идеального газа; 2)изотермический процесс; 3) изобарный процесс;4) изохорный процесс; 5) пример.</w:t>
            </w:r>
          </w:p>
          <w:p w:rsidR="00900CA4" w:rsidRPr="00776FC2" w:rsidRDefault="00900CA4" w:rsidP="009339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900CA4" w:rsidRPr="00776FC2" w:rsidRDefault="00900CA4" w:rsidP="009339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900CA4" w:rsidRPr="00776FC2" w:rsidRDefault="00900CA4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900CA4" w:rsidRPr="00B703B2" w:rsidTr="00F95B5E">
        <w:tc>
          <w:tcPr>
            <w:tcW w:w="1668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900CA4" w:rsidRPr="00B703B2" w:rsidRDefault="00900CA4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900CA4" w:rsidRDefault="00900CA4" w:rsidP="009339BD">
            <w:pPr>
              <w:jc w:val="center"/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ГТО</w:t>
            </w:r>
          </w:p>
          <w:p w:rsidR="00900CA4" w:rsidRPr="005113D2" w:rsidRDefault="00900CA4" w:rsidP="009339BD">
            <w:pPr>
              <w:jc w:val="center"/>
              <w:rPr>
                <w:rFonts w:ascii="Times New Roman" w:hAnsi="Times New Roman" w:cs="Times New Roman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900CA4" w:rsidRPr="005113D2" w:rsidRDefault="00900CA4" w:rsidP="009F0D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5113D2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5113D2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900CA4" w:rsidRPr="005113D2" w:rsidRDefault="00900CA4" w:rsidP="009F0D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14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900CA4" w:rsidRPr="005113D2" w:rsidRDefault="00900CA4" w:rsidP="009F0D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Облачное хранилище: презентация «ГТО» </w:t>
            </w:r>
            <w:hyperlink r:id="rId15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900CA4" w:rsidRPr="005113D2" w:rsidRDefault="00900CA4" w:rsidP="009F0D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900CA4" w:rsidRPr="005113D2" w:rsidRDefault="00900CA4" w:rsidP="009339BD">
            <w:pPr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Поиск или разработка упражнений для улучшения  результатов по обязательным испытаниям комплекса «ГТО»:</w:t>
            </w:r>
            <w:r w:rsidRPr="005113D2">
              <w:rPr>
                <w:rFonts w:ascii="Times New Roman" w:hAnsi="Times New Roman" w:cs="Times New Roman"/>
              </w:rPr>
              <w:br/>
              <w:t>бег на 100 м; бег на 2 км или 3 км; подтягивание из виса на высокой перекладине или рывок гири (юноши),подтягивание из виса на низкой перекладине или сгибание и разгибание рук в упоре лежа на полу (девушки); наклон впередиз положения стоя с прямыми ногами на гимнастической скамье. НЕ МЕНЕЕ 5  УПРАЖНЕНИЙ на каждый норматив</w:t>
            </w:r>
          </w:p>
        </w:tc>
        <w:tc>
          <w:tcPr>
            <w:tcW w:w="3621" w:type="dxa"/>
          </w:tcPr>
          <w:p w:rsidR="00900CA4" w:rsidRPr="005113D2" w:rsidRDefault="00900CA4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092AB2" w:rsidRPr="00B703B2" w:rsidTr="00F95B5E">
        <w:tc>
          <w:tcPr>
            <w:tcW w:w="1668" w:type="dxa"/>
          </w:tcPr>
          <w:p w:rsidR="00092AB2" w:rsidRPr="00B703B2" w:rsidRDefault="00092AB2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092AB2" w:rsidRPr="00B703B2" w:rsidRDefault="00092AB2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  <w:r w:rsidRPr="002D0CAF">
              <w:rPr>
                <w:rFonts w:ascii="Times New Roman" w:hAnsi="Times New Roman" w:cs="Times New Roman"/>
              </w:rPr>
              <w:t>«Народные праздники и светские представления русского двора в эпоху Петра I»</w:t>
            </w:r>
            <w:r w:rsidR="003A7643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092AB2" w:rsidRPr="002D0CAF" w:rsidRDefault="00805FA7" w:rsidP="0088311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92AB2" w:rsidRPr="002D0CAF">
                <w:rPr>
                  <w:rStyle w:val="a4"/>
                  <w:rFonts w:ascii="Times New Roman" w:hAnsi="Times New Roman" w:cs="Times New Roman"/>
                </w:rPr>
                <w:t>https://studopedia.su/6_52529_narodnie-prazdniki-i-predstavleniya-v-epohu-petra-rol-ih-v-pereustroystve-bita-petraofitsialnie-i-narodnie-prazdniki.html</w:t>
              </w:r>
            </w:hyperlink>
          </w:p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</w:p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  <w:r w:rsidRPr="002D0CAF">
              <w:rPr>
                <w:rFonts w:ascii="Times New Roman" w:hAnsi="Times New Roman" w:cs="Times New Roman"/>
              </w:rPr>
              <w:t>Конспект статьи</w:t>
            </w:r>
          </w:p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  <w:r w:rsidRPr="002D0CAF">
              <w:rPr>
                <w:rFonts w:ascii="Times New Roman" w:hAnsi="Times New Roman" w:cs="Times New Roman"/>
              </w:rPr>
              <w:t>Скинуть 12.05.2020</w:t>
            </w:r>
          </w:p>
        </w:tc>
        <w:tc>
          <w:tcPr>
            <w:tcW w:w="3621" w:type="dxa"/>
          </w:tcPr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  <w:r w:rsidRPr="002D0CAF">
              <w:rPr>
                <w:rFonts w:ascii="Times New Roman" w:hAnsi="Times New Roman" w:cs="Times New Roman"/>
              </w:rPr>
              <w:t>Онлайн просмотр</w:t>
            </w:r>
          </w:p>
          <w:p w:rsidR="00092AB2" w:rsidRPr="002D0CAF" w:rsidRDefault="00805FA7" w:rsidP="0088311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92AB2" w:rsidRPr="002D0CAF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092AB2" w:rsidRPr="002D0CAF" w:rsidRDefault="00092AB2" w:rsidP="00883113">
            <w:pPr>
              <w:jc w:val="center"/>
              <w:rPr>
                <w:rFonts w:ascii="Times New Roman" w:hAnsi="Times New Roman" w:cs="Times New Roman"/>
              </w:rPr>
            </w:pPr>
            <w:r w:rsidRPr="002D0CAF">
              <w:rPr>
                <w:rFonts w:ascii="Times New Roman" w:hAnsi="Times New Roman" w:cs="Times New Roman"/>
                <w:lang w:val="en-US"/>
              </w:rPr>
              <w:t>roman</w:t>
            </w:r>
            <w:r w:rsidRPr="002D0CAF">
              <w:rPr>
                <w:rFonts w:ascii="Times New Roman" w:hAnsi="Times New Roman" w:cs="Times New Roman"/>
              </w:rPr>
              <w:t>.</w:t>
            </w:r>
            <w:r w:rsidRPr="002D0CAF">
              <w:rPr>
                <w:rFonts w:ascii="Times New Roman" w:hAnsi="Times New Roman" w:cs="Times New Roman"/>
                <w:lang w:val="en-US"/>
              </w:rPr>
              <w:t>sharapov</w:t>
            </w:r>
            <w:r w:rsidRPr="002D0CAF">
              <w:rPr>
                <w:rFonts w:ascii="Times New Roman" w:hAnsi="Times New Roman" w:cs="Times New Roman"/>
              </w:rPr>
              <w:t>,91@</w:t>
            </w:r>
            <w:r w:rsidRPr="002D0CAF">
              <w:rPr>
                <w:rFonts w:ascii="Times New Roman" w:hAnsi="Times New Roman" w:cs="Times New Roman"/>
                <w:lang w:val="en-US"/>
              </w:rPr>
              <w:t>inbox</w:t>
            </w:r>
            <w:r w:rsidRPr="002D0CAF">
              <w:rPr>
                <w:rFonts w:ascii="Times New Roman" w:hAnsi="Times New Roman" w:cs="Times New Roman"/>
              </w:rPr>
              <w:t>.</w:t>
            </w:r>
            <w:r w:rsidRPr="002D0CA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92AB2" w:rsidRPr="00B703B2" w:rsidTr="00F95B5E">
        <w:tc>
          <w:tcPr>
            <w:tcW w:w="1668" w:type="dxa"/>
          </w:tcPr>
          <w:p w:rsidR="00092AB2" w:rsidRDefault="00092AB2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092AB2" w:rsidRDefault="00092AB2" w:rsidP="00304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>Постановка знаков препинания в СПП</w:t>
            </w:r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Онлайн-урок в 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>9 15.</w:t>
            </w:r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092AB2" w:rsidRPr="00BD7996" w:rsidRDefault="00805FA7" w:rsidP="009339B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9" w:history="1"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https://ok.ru/video/5498602995</w:t>
              </w:r>
            </w:hyperlink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 xml:space="preserve">видеоурок. </w:t>
            </w:r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AB2" w:rsidRPr="00BD7996" w:rsidRDefault="00805FA7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https://cifra.school/media/conspect_files/f1630e65-2894-4803-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8158-12f73462dbc6.pdf</w:t>
              </w:r>
            </w:hyperlink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 xml:space="preserve">«Запомни. Важно». «Обрати внимание». </w:t>
            </w:r>
          </w:p>
        </w:tc>
        <w:tc>
          <w:tcPr>
            <w:tcW w:w="3348" w:type="dxa"/>
          </w:tcPr>
          <w:p w:rsidR="00092AB2" w:rsidRPr="00BD7996" w:rsidRDefault="00092AB2" w:rsidP="009339BD">
            <w:pPr>
              <w:jc w:val="both"/>
              <w:rPr>
                <w:rFonts w:ascii="Times New Roman" w:hAnsi="Times New Roman" w:cs="Times New Roman"/>
              </w:rPr>
            </w:pPr>
            <w:r w:rsidRPr="00BD7996">
              <w:rPr>
                <w:rFonts w:ascii="Times New Roman" w:hAnsi="Times New Roman" w:cs="Times New Roman"/>
              </w:rPr>
              <w:lastRenderedPageBreak/>
              <w:t>Повторять правила.</w:t>
            </w:r>
          </w:p>
          <w:p w:rsidR="00092AB2" w:rsidRPr="00BD7996" w:rsidRDefault="00092AB2" w:rsidP="009339BD">
            <w:pPr>
              <w:jc w:val="both"/>
              <w:rPr>
                <w:rFonts w:ascii="Times New Roman" w:hAnsi="Times New Roman" w:cs="Times New Roman"/>
              </w:rPr>
            </w:pPr>
          </w:p>
          <w:p w:rsidR="00092AB2" w:rsidRPr="00BD7996" w:rsidRDefault="00092AB2" w:rsidP="00933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92AB2" w:rsidRPr="00BD7996" w:rsidRDefault="00092AB2" w:rsidP="009339BD">
            <w:pPr>
              <w:jc w:val="center"/>
            </w:pPr>
          </w:p>
          <w:p w:rsidR="00092AB2" w:rsidRPr="00BD7996" w:rsidRDefault="00805FA7" w:rsidP="009339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1" w:history="1"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AB2" w:rsidRPr="00BD7996" w:rsidRDefault="00805FA7" w:rsidP="009339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2" w:history="1"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092AB2" w:rsidRPr="00BD7996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2AB2" w:rsidRPr="00BD7996" w:rsidRDefault="00092AB2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F2F09" w:rsidRPr="00B703B2" w:rsidTr="00F95B5E">
        <w:tc>
          <w:tcPr>
            <w:tcW w:w="1668" w:type="dxa"/>
          </w:tcPr>
          <w:p w:rsidR="000F2F09" w:rsidRPr="00B703B2" w:rsidRDefault="000F2F0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МДК.01.01.05 Основы психологии и педагогики</w:t>
            </w:r>
          </w:p>
        </w:tc>
        <w:tc>
          <w:tcPr>
            <w:tcW w:w="1701" w:type="dxa"/>
          </w:tcPr>
          <w:p w:rsidR="000F2F09" w:rsidRPr="00B703B2" w:rsidRDefault="000F2F0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40598">
              <w:rPr>
                <w:rFonts w:eastAsia="Calibri"/>
                <w:sz w:val="22"/>
                <w:szCs w:val="22"/>
              </w:rPr>
              <w:t xml:space="preserve">Тема: </w:t>
            </w:r>
            <w:r w:rsidRPr="00840598">
              <w:rPr>
                <w:sz w:val="22"/>
                <w:szCs w:val="22"/>
              </w:rPr>
              <w:t>Рациональные условия отношений родителей и детей.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40598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840598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840598">
              <w:rPr>
                <w:rFonts w:eastAsia="Calibri"/>
                <w:sz w:val="22"/>
                <w:szCs w:val="22"/>
              </w:rPr>
              <w:t>.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</w:t>
            </w:r>
          </w:p>
        </w:tc>
        <w:tc>
          <w:tcPr>
            <w:tcW w:w="3173" w:type="dxa"/>
          </w:tcPr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40598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840598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40598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0F2F09" w:rsidRPr="00840598" w:rsidRDefault="00805FA7" w:rsidP="009C5C08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23" w:history="1">
              <w:r w:rsidR="000F2F09" w:rsidRPr="00840598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40598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840598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Лекция «</w:t>
            </w:r>
            <w:r w:rsidRPr="00840598">
              <w:rPr>
                <w:sz w:val="22"/>
                <w:szCs w:val="22"/>
              </w:rPr>
              <w:t>Рациональные условия отношений родителей и детей».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40598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840598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40598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0F2F09" w:rsidRPr="00840598" w:rsidRDefault="00805FA7" w:rsidP="009C5C08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24" w:history="1">
              <w:r w:rsidR="000F2F09" w:rsidRPr="00840598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 xml:space="preserve">Прочитать лекцию «Рациональные условия отношений родителей и детей. 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Выполнить практическую работу «Обмен опытом создания семейных традиций», тестирование «Семейное воспитание».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с ответами на вопросы.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Срок выполнения- до 13.05.2020 (включительно)</w:t>
            </w: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2F09" w:rsidRPr="00840598" w:rsidRDefault="000F2F09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0F2F09" w:rsidRPr="00840598" w:rsidRDefault="00805FA7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5" w:history="1">
              <w:r w:rsidR="000F2F09" w:rsidRPr="00840598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0F2F09" w:rsidRPr="00840598" w:rsidRDefault="00805FA7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6" w:history="1">
              <w:r w:rsidR="000F2F09" w:rsidRPr="00840598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7B5388" w:rsidRPr="00B703B2" w:rsidTr="00F95B5E">
        <w:tc>
          <w:tcPr>
            <w:tcW w:w="1668" w:type="dxa"/>
          </w:tcPr>
          <w:p w:rsidR="007B5388" w:rsidRPr="00B703B2" w:rsidRDefault="007B5388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ресурсы</w:t>
            </w:r>
          </w:p>
        </w:tc>
        <w:tc>
          <w:tcPr>
            <w:tcW w:w="1701" w:type="dxa"/>
          </w:tcPr>
          <w:p w:rsidR="007B5388" w:rsidRPr="00B703B2" w:rsidRDefault="007B538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7B5388" w:rsidRDefault="007B5388" w:rsidP="00883113">
            <w:pPr>
              <w:rPr>
                <w:rStyle w:val="FontStyle35"/>
                <w:sz w:val="22"/>
              </w:rPr>
            </w:pPr>
            <w:r w:rsidRPr="001B6CF8">
              <w:rPr>
                <w:rFonts w:ascii="Times New Roman" w:hAnsi="Times New Roman" w:cs="Times New Roman"/>
              </w:rPr>
              <w:t xml:space="preserve">Тема: </w:t>
            </w:r>
            <w:r w:rsidRPr="001B6CF8">
              <w:rPr>
                <w:rStyle w:val="FontStyle35"/>
                <w:sz w:val="22"/>
              </w:rPr>
              <w:t>Приёмы создания и редактирования изображений.</w:t>
            </w:r>
          </w:p>
          <w:p w:rsidR="007B5388" w:rsidRPr="001B6CF8" w:rsidRDefault="007B5388" w:rsidP="00883113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Самостоятельное изучение материала по </w:t>
            </w:r>
            <w:r w:rsidRPr="00AB407D">
              <w:rPr>
                <w:rFonts w:ascii="Times New Roman" w:hAnsi="Times New Roman" w:cs="Times New Roman"/>
              </w:rPr>
              <w:lastRenderedPageBreak/>
              <w:t>материалам, предоставленным педагогом.</w:t>
            </w:r>
          </w:p>
        </w:tc>
        <w:tc>
          <w:tcPr>
            <w:tcW w:w="3173" w:type="dxa"/>
          </w:tcPr>
          <w:p w:rsidR="007B5388" w:rsidRDefault="007B5388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 в облаке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06.05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B5388" w:rsidRPr="00B81A4E" w:rsidRDefault="00805FA7" w:rsidP="00883113">
            <w:pPr>
              <w:rPr>
                <w:rFonts w:ascii="Times New Roman" w:hAnsi="Times New Roman" w:cs="Times New Roman"/>
              </w:rPr>
            </w:pPr>
            <w:hyperlink r:id="rId27" w:history="1">
              <w:r w:rsidR="007B5388" w:rsidRPr="00465F45">
                <w:rPr>
                  <w:rStyle w:val="a4"/>
                  <w:rFonts w:ascii="Times New Roman" w:hAnsi="Times New Roman" w:cs="Times New Roman"/>
                </w:rPr>
                <w:t>https://cloud.mail.ru/public/4Ybf</w:t>
              </w:r>
              <w:r w:rsidR="007B5388" w:rsidRPr="00465F45">
                <w:rPr>
                  <w:rStyle w:val="a4"/>
                  <w:rFonts w:ascii="Times New Roman" w:hAnsi="Times New Roman" w:cs="Times New Roman"/>
                </w:rPr>
                <w:lastRenderedPageBreak/>
                <w:t>/2hUknY8cN</w:t>
              </w:r>
            </w:hyperlink>
          </w:p>
        </w:tc>
        <w:tc>
          <w:tcPr>
            <w:tcW w:w="3348" w:type="dxa"/>
          </w:tcPr>
          <w:p w:rsidR="007B5388" w:rsidRPr="00186957" w:rsidRDefault="007B5388" w:rsidP="00883113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 и видеоматериалы по созданию графических изображений</w:t>
            </w:r>
            <w:r w:rsidRPr="00AB407D"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06.05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B5388" w:rsidRDefault="00805FA7" w:rsidP="00883113">
            <w:pPr>
              <w:rPr>
                <w:rFonts w:ascii="Times New Roman" w:hAnsi="Times New Roman" w:cs="Times New Roman"/>
              </w:rPr>
            </w:pPr>
            <w:hyperlink r:id="rId28" w:history="1">
              <w:r w:rsidR="007B5388" w:rsidRPr="00465F45">
                <w:rPr>
                  <w:rStyle w:val="a4"/>
                  <w:rFonts w:ascii="Times New Roman" w:hAnsi="Times New Roman" w:cs="Times New Roman"/>
                </w:rPr>
                <w:t>https://cloud.mail.ru/public/4Ybf/2</w:t>
              </w:r>
              <w:r w:rsidR="007B5388" w:rsidRPr="00465F45">
                <w:rPr>
                  <w:rStyle w:val="a4"/>
                  <w:rFonts w:ascii="Times New Roman" w:hAnsi="Times New Roman" w:cs="Times New Roman"/>
                </w:rPr>
                <w:lastRenderedPageBreak/>
                <w:t>hUknY8cN</w:t>
              </w:r>
            </w:hyperlink>
          </w:p>
        </w:tc>
        <w:tc>
          <w:tcPr>
            <w:tcW w:w="3621" w:type="dxa"/>
          </w:tcPr>
          <w:p w:rsidR="007B5388" w:rsidRDefault="007B5388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Самоконтроль.</w:t>
            </w:r>
          </w:p>
        </w:tc>
      </w:tr>
      <w:tr w:rsidR="007B5388" w:rsidRPr="00B703B2" w:rsidTr="00F95B5E">
        <w:tc>
          <w:tcPr>
            <w:tcW w:w="1668" w:type="dxa"/>
          </w:tcPr>
          <w:p w:rsidR="007B5388" w:rsidRDefault="007B5388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туристической деятельности</w:t>
            </w:r>
          </w:p>
        </w:tc>
        <w:tc>
          <w:tcPr>
            <w:tcW w:w="1701" w:type="dxa"/>
          </w:tcPr>
          <w:p w:rsidR="007B5388" w:rsidRDefault="007B538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09" w:type="dxa"/>
          </w:tcPr>
          <w:p w:rsidR="007B5388" w:rsidRPr="00E67713" w:rsidRDefault="007B5388" w:rsidP="009339BD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Формирование благоприятного имиджа региона посредством туризма</w:t>
            </w:r>
          </w:p>
          <w:p w:rsidR="007B5388" w:rsidRPr="00E67713" w:rsidRDefault="007B5388" w:rsidP="009339BD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Обобщение информации</w:t>
            </w:r>
            <w:r w:rsidRPr="00E67713">
              <w:rPr>
                <w:rFonts w:ascii="Times New Roman" w:hAnsi="Times New Roman" w:cs="Times New Roman"/>
                <w:lang w:val="en-US"/>
              </w:rPr>
              <w:t>on</w:t>
            </w:r>
            <w:r w:rsidRPr="00E67713">
              <w:rPr>
                <w:rFonts w:ascii="Times New Roman" w:hAnsi="Times New Roman" w:cs="Times New Roman"/>
              </w:rPr>
              <w:t>-</w:t>
            </w:r>
            <w:r w:rsidRPr="00E67713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7B5388" w:rsidRPr="00E67713" w:rsidRDefault="007B5388" w:rsidP="009339BD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7B5388" w:rsidRPr="00E67713" w:rsidRDefault="007B5388" w:rsidP="009339BD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:rsidR="007B5388" w:rsidRPr="00E67713" w:rsidRDefault="007B5388" w:rsidP="009339BD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Практические работы, выполненные в процессе изучения дисциплины.</w:t>
            </w:r>
          </w:p>
        </w:tc>
        <w:tc>
          <w:tcPr>
            <w:tcW w:w="3348" w:type="dxa"/>
          </w:tcPr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Подготовить практические работы, выполненные в процессе изучения дисциплины, к дифференцированному зачету: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термины;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Глобальный этический кодекс туризма;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Хартия туризма и кодекс туриста;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тест по краеведению;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сообщение и презентация по типам и видам туризма;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разработка туристского кластера;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предложение тура по конкретному муниципальному образованию;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требования к тураниматору и трудограмма;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программа для различных типов туристов;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презентация по продвижению муниципальных образований Республики Коми как туристских направлений;</w:t>
            </w:r>
          </w:p>
          <w:p w:rsidR="007B5388" w:rsidRPr="00E67713" w:rsidRDefault="007B5388" w:rsidP="009339BD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- «портфель» форм туристских услуг конкретного муниципального образования.</w:t>
            </w:r>
          </w:p>
          <w:p w:rsidR="007B5388" w:rsidRPr="00E67713" w:rsidRDefault="007B5388" w:rsidP="009339BD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E67713">
              <w:rPr>
                <w:rFonts w:eastAsiaTheme="minorEastAsia"/>
                <w:spacing w:val="0"/>
                <w:sz w:val="22"/>
                <w:szCs w:val="22"/>
              </w:rPr>
              <w:t xml:space="preserve">Облако </w:t>
            </w:r>
          </w:p>
          <w:p w:rsidR="007B5388" w:rsidRPr="00E67713" w:rsidRDefault="00805FA7" w:rsidP="004921F5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hyperlink r:id="rId29" w:history="1">
              <w:r w:rsidR="007B5388" w:rsidRPr="00E67713">
                <w:rPr>
                  <w:rStyle w:val="a4"/>
                  <w:sz w:val="22"/>
                  <w:szCs w:val="22"/>
                </w:rPr>
                <w:t>https://cloud.mail.ru/public/2uFW/3s9jph5Jk</w:t>
              </w:r>
            </w:hyperlink>
          </w:p>
        </w:tc>
        <w:tc>
          <w:tcPr>
            <w:tcW w:w="3621" w:type="dxa"/>
          </w:tcPr>
          <w:p w:rsidR="007B5388" w:rsidRPr="00E67713" w:rsidRDefault="007B5388" w:rsidP="009339BD">
            <w:pPr>
              <w:jc w:val="center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Портфолио с практическими работами</w:t>
            </w:r>
            <w:r w:rsidR="009A0F7E">
              <w:rPr>
                <w:rFonts w:ascii="Times New Roman" w:hAnsi="Times New Roman" w:cs="Times New Roman"/>
              </w:rPr>
              <w:t xml:space="preserve"> </w:t>
            </w:r>
            <w:r w:rsidRPr="00E67713">
              <w:rPr>
                <w:rFonts w:ascii="Times New Roman" w:hAnsi="Times New Roman" w:cs="Times New Roman"/>
              </w:rPr>
              <w:t>в электронном формате</w:t>
            </w:r>
          </w:p>
          <w:p w:rsidR="007B5388" w:rsidRPr="00E67713" w:rsidRDefault="007B5388" w:rsidP="009339BD">
            <w:pPr>
              <w:jc w:val="center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 xml:space="preserve">Выполнить задание к 12 мая 2020 г. </w:t>
            </w:r>
          </w:p>
          <w:p w:rsidR="007B5388" w:rsidRPr="00E67713" w:rsidRDefault="007B5388" w:rsidP="009339BD">
            <w:pPr>
              <w:jc w:val="center"/>
              <w:rPr>
                <w:rFonts w:ascii="Times New Roman" w:hAnsi="Times New Roman" w:cs="Times New Roman"/>
              </w:rPr>
            </w:pPr>
            <w:r w:rsidRPr="00E67713">
              <w:rPr>
                <w:rFonts w:ascii="Times New Roman" w:hAnsi="Times New Roman" w:cs="Times New Roman"/>
              </w:rPr>
              <w:t>Адрес отправки</w:t>
            </w:r>
          </w:p>
          <w:p w:rsidR="007B5388" w:rsidRPr="00E67713" w:rsidRDefault="00805FA7" w:rsidP="009339B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B5388" w:rsidRPr="00E67713">
                <w:rPr>
                  <w:rStyle w:val="a4"/>
                  <w:rFonts w:ascii="Times New Roman" w:hAnsi="Times New Roman" w:cs="Times New Roman"/>
                </w:rPr>
                <w:t>https://vk.com/id34477571</w:t>
              </w:r>
            </w:hyperlink>
          </w:p>
          <w:p w:rsidR="007B5388" w:rsidRPr="00E67713" w:rsidRDefault="007B5388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388" w:rsidRPr="00B703B2" w:rsidTr="00F95B5E">
        <w:tc>
          <w:tcPr>
            <w:tcW w:w="1668" w:type="dxa"/>
          </w:tcPr>
          <w:p w:rsidR="007B5388" w:rsidRDefault="007B5388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Словесное действие</w:t>
            </w:r>
          </w:p>
        </w:tc>
        <w:tc>
          <w:tcPr>
            <w:tcW w:w="1701" w:type="dxa"/>
          </w:tcPr>
          <w:p w:rsidR="007B5388" w:rsidRDefault="007B538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09" w:type="dxa"/>
          </w:tcPr>
          <w:p w:rsidR="007B5388" w:rsidRDefault="007B5388" w:rsidP="00A8532F">
            <w:pPr>
              <w:ind w:firstLine="8"/>
            </w:pPr>
            <w:r>
              <w:rPr>
                <w:rFonts w:ascii="Times New Roman" w:hAnsi="Times New Roman" w:cs="Times New Roman"/>
              </w:rPr>
              <w:t>Разработка экзаменационной темы</w:t>
            </w:r>
            <w:r w:rsidR="009A0F7E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</w:t>
            </w:r>
            <w:r w:rsidR="009A0F7E"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материала </w:t>
            </w:r>
          </w:p>
          <w:p w:rsidR="007B5388" w:rsidRDefault="007B5388" w:rsidP="00A8532F">
            <w:pPr>
              <w:ind w:firstLine="8"/>
              <w:rPr>
                <w:rFonts w:ascii="Times New Roman" w:hAnsi="Times New Roman" w:cs="Times New Roman"/>
                <w:b/>
                <w:color w:val="44546A"/>
              </w:rPr>
            </w:pPr>
          </w:p>
        </w:tc>
        <w:tc>
          <w:tcPr>
            <w:tcW w:w="3173" w:type="dxa"/>
          </w:tcPr>
          <w:p w:rsidR="007B5388" w:rsidRDefault="007B5388" w:rsidP="00A8532F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lastRenderedPageBreak/>
              <w:t>Материалы по теме.</w:t>
            </w:r>
          </w:p>
          <w:p w:rsidR="007B5388" w:rsidRDefault="007B5388" w:rsidP="00A85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7B5388" w:rsidRDefault="007B5388" w:rsidP="00A85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выбору студента).</w:t>
            </w:r>
          </w:p>
          <w:p w:rsidR="007B5388" w:rsidRDefault="007B5388" w:rsidP="00A85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7B5388" w:rsidRDefault="00805FA7" w:rsidP="00A8532F">
            <w:hyperlink r:id="rId31">
              <w:r w:rsidR="007B5388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7B5388" w:rsidRDefault="007B5388" w:rsidP="00A8532F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7B5388" w:rsidRDefault="007B5388" w:rsidP="00A8532F">
            <w: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 письменной форме .</w:t>
            </w:r>
          </w:p>
          <w:p w:rsidR="007B5388" w:rsidRDefault="007B5388" w:rsidP="00A8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B5388" w:rsidRDefault="007B5388" w:rsidP="00A8532F">
            <w:r>
              <w:rPr>
                <w:rFonts w:ascii="Times New Roman" w:hAnsi="Times New Roman" w:cs="Times New Roman"/>
              </w:rPr>
              <w:t xml:space="preserve">Письменный  анализ проделанной работы. Выполнить задание до 2 мая 2020 г. </w:t>
            </w:r>
          </w:p>
          <w:p w:rsidR="007B5388" w:rsidRDefault="00805FA7" w:rsidP="00A8532F">
            <w:hyperlink r:id="rId32">
              <w:r w:rsidR="007B538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7B538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7B5388" w:rsidRDefault="00805FA7" w:rsidP="00A8532F">
            <w:hyperlink r:id="rId33">
              <w:r w:rsidR="007B5388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7B5388">
                <w:rPr>
                  <w:rStyle w:val="-"/>
                  <w:rFonts w:ascii="Times New Roman" w:hAnsi="Times New Roman" w:cs="Times New Roman"/>
                </w:rPr>
                <w:t>://</w:t>
              </w:r>
              <w:r w:rsidR="007B5388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7B5388">
                <w:rPr>
                  <w:rStyle w:val="-"/>
                  <w:rFonts w:ascii="Times New Roman" w:hAnsi="Times New Roman" w:cs="Times New Roman"/>
                </w:rPr>
                <w:t>@</w:t>
              </w:r>
              <w:r w:rsidR="007B5388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7B5388">
                <w:rPr>
                  <w:rStyle w:val="-"/>
                  <w:rFonts w:ascii="Times New Roman" w:hAnsi="Times New Roman" w:cs="Times New Roman"/>
                </w:rPr>
                <w:t>.</w:t>
              </w:r>
              <w:r w:rsidR="007B5388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B5388" w:rsidRDefault="007B5388" w:rsidP="00A8532F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7B5388" w:rsidRDefault="007B5388" w:rsidP="00A8532F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F0D78" w:rsidRPr="00B703B2" w:rsidTr="00F95B5E">
        <w:tc>
          <w:tcPr>
            <w:tcW w:w="1668" w:type="dxa"/>
          </w:tcPr>
          <w:p w:rsidR="009F0D78" w:rsidRPr="00B703B2" w:rsidRDefault="009F0D7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МДК.02.01.02 Техника сцены и сценография</w:t>
            </w:r>
          </w:p>
        </w:tc>
        <w:tc>
          <w:tcPr>
            <w:tcW w:w="1701" w:type="dxa"/>
          </w:tcPr>
          <w:p w:rsidR="009F0D78" w:rsidRPr="00B703B2" w:rsidRDefault="009F0D7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9F0D78" w:rsidRPr="000435A7" w:rsidRDefault="009F0D78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Тема:</w:t>
            </w:r>
          </w:p>
          <w:p w:rsidR="009F0D78" w:rsidRPr="000435A7" w:rsidRDefault="009F0D78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Традиционные народные развлечения. Народные гуляния.</w:t>
            </w:r>
            <w:r w:rsidR="009A0F7E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9F0D78" w:rsidRPr="000435A7" w:rsidRDefault="00805FA7" w:rsidP="0093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9F0D78" w:rsidRPr="000435A7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9F0D78" w:rsidRPr="000435A7">
                <w:rPr>
                  <w:rFonts w:ascii="Liberation Serif" w:hAnsi="Liberation Serif" w:cs="Liberation Serif"/>
                </w:rPr>
                <w:t>://</w:t>
              </w:r>
              <w:r w:rsidR="009F0D78" w:rsidRPr="000435A7">
                <w:rPr>
                  <w:rFonts w:ascii="Liberation Serif" w:hAnsi="Liberation Serif" w:cs="Liberation Serif"/>
                  <w:lang w:val="en-US"/>
                </w:rPr>
                <w:t>studfile</w:t>
              </w:r>
              <w:r w:rsidR="009F0D78" w:rsidRPr="000435A7">
                <w:rPr>
                  <w:rFonts w:ascii="Liberation Serif" w:hAnsi="Liberation Serif" w:cs="Liberation Serif"/>
                </w:rPr>
                <w:t>.</w:t>
              </w:r>
              <w:r w:rsidR="009F0D78" w:rsidRPr="000435A7">
                <w:rPr>
                  <w:rFonts w:ascii="Liberation Serif" w:hAnsi="Liberation Serif" w:cs="Liberation Serif"/>
                  <w:lang w:val="en-US"/>
                </w:rPr>
                <w:t>net</w:t>
              </w:r>
              <w:r w:rsidR="009F0D78" w:rsidRPr="000435A7">
                <w:rPr>
                  <w:rFonts w:ascii="Liberation Serif" w:hAnsi="Liberation Serif" w:cs="Liberation Serif"/>
                </w:rPr>
                <w:t>/</w:t>
              </w:r>
              <w:r w:rsidR="009F0D78" w:rsidRPr="000435A7">
                <w:rPr>
                  <w:rFonts w:ascii="Liberation Serif" w:hAnsi="Liberation Serif" w:cs="Liberation Serif"/>
                  <w:lang w:val="en-US"/>
                </w:rPr>
                <w:t>preview</w:t>
              </w:r>
              <w:r w:rsidR="009F0D78" w:rsidRPr="000435A7">
                <w:rPr>
                  <w:rFonts w:ascii="Liberation Serif" w:hAnsi="Liberation Serif" w:cs="Liberation Serif"/>
                </w:rPr>
                <w:t>/4388792/</w:t>
              </w:r>
              <w:r w:rsidR="009F0D78" w:rsidRPr="000435A7">
                <w:rPr>
                  <w:rFonts w:ascii="Liberation Serif" w:hAnsi="Liberation Serif" w:cs="Liberation Serif"/>
                  <w:lang w:val="en-US"/>
                </w:rPr>
                <w:t>page</w:t>
              </w:r>
              <w:r w:rsidR="009F0D78" w:rsidRPr="000435A7">
                <w:rPr>
                  <w:rFonts w:ascii="Liberation Serif" w:hAnsi="Liberation Serif" w:cs="Liberation Serif"/>
                </w:rPr>
                <w:t>:10/</w:t>
              </w:r>
            </w:hyperlink>
            <w:r w:rsidR="009F0D78" w:rsidRPr="000435A7">
              <w:rPr>
                <w:rFonts w:ascii="Times New Roman" w:hAnsi="Times New Roman" w:cs="Times New Roman"/>
              </w:rPr>
              <w:t xml:space="preserve">    </w:t>
            </w:r>
          </w:p>
          <w:p w:rsidR="009F0D78" w:rsidRPr="000435A7" w:rsidRDefault="009F0D78" w:rsidP="009339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календарь»: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>Осенние праздники»</w:t>
            </w:r>
          </w:p>
        </w:tc>
        <w:tc>
          <w:tcPr>
            <w:tcW w:w="3348" w:type="dxa"/>
          </w:tcPr>
          <w:p w:rsidR="009F0D78" w:rsidRPr="000435A7" w:rsidRDefault="009F0D78" w:rsidP="0093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В конспекте закрепить  осенние  праздникиславян. Выделить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>подробно  празднование</w:t>
            </w:r>
          </w:p>
          <w:p w:rsidR="009F0D78" w:rsidRPr="000435A7" w:rsidRDefault="009F0D78" w:rsidP="009339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u w:val="single"/>
              </w:rPr>
              <w:t>Покрова Пресвятой Богородицы</w:t>
            </w:r>
          </w:p>
        </w:tc>
        <w:tc>
          <w:tcPr>
            <w:tcW w:w="3621" w:type="dxa"/>
          </w:tcPr>
          <w:p w:rsidR="009F0D78" w:rsidRPr="000435A7" w:rsidRDefault="009F0D78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9F0D78" w:rsidRPr="000435A7" w:rsidRDefault="009F0D78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0435A7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</w:t>
            </w:r>
            <w:hyperlink r:id="rId35" w:history="1">
              <w:r w:rsidRPr="000435A7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9F0D78" w:rsidRPr="000435A7" w:rsidRDefault="009F0D78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435A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435A7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082131" w:rsidRPr="00B703B2" w:rsidTr="00F95B5E">
        <w:tc>
          <w:tcPr>
            <w:tcW w:w="1668" w:type="dxa"/>
          </w:tcPr>
          <w:p w:rsidR="00082131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КММ и ТП</w:t>
            </w:r>
          </w:p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</w:rPr>
              <w:t xml:space="preserve">«Свадьба - один из основных видов семейной обрядности. </w:t>
            </w:r>
          </w:p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</w:rPr>
              <w:t>Общая характеристика до</w:t>
            </w:r>
            <w:r w:rsidR="009A0F7E">
              <w:rPr>
                <w:rFonts w:ascii="Times New Roman" w:hAnsi="Times New Roman" w:cs="Times New Roman"/>
              </w:rPr>
              <w:t xml:space="preserve"> </w:t>
            </w:r>
            <w:r w:rsidRPr="00CD7110">
              <w:rPr>
                <w:rFonts w:ascii="Times New Roman" w:hAnsi="Times New Roman" w:cs="Times New Roman"/>
              </w:rPr>
              <w:t>свадебных обрядов в русской традиции»</w:t>
            </w:r>
          </w:p>
        </w:tc>
        <w:tc>
          <w:tcPr>
            <w:tcW w:w="3173" w:type="dxa"/>
          </w:tcPr>
          <w:p w:rsidR="00082131" w:rsidRPr="00CD7110" w:rsidRDefault="00805FA7" w:rsidP="00883113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082131" w:rsidRPr="00CD7110">
                <w:rPr>
                  <w:rStyle w:val="a4"/>
                  <w:rFonts w:ascii="Times New Roman" w:hAnsi="Times New Roman" w:cs="Times New Roman"/>
                </w:rPr>
                <w:t>https://www.youtube.com/watch?time_continue=735&amp;v=knAKe5lxGuk&amp;feature=emb_logo</w:t>
              </w:r>
            </w:hyperlink>
          </w:p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</w:p>
          <w:p w:rsidR="00082131" w:rsidRPr="00CD7110" w:rsidRDefault="00805FA7" w:rsidP="0088311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082131" w:rsidRPr="00CD7110">
                <w:rPr>
                  <w:rStyle w:val="a4"/>
                  <w:rFonts w:ascii="Times New Roman" w:hAnsi="Times New Roman" w:cs="Times New Roman"/>
                </w:rPr>
                <w:t>https://www.youtube.com/watch?time_continue=311&amp;v=yAu3btDmaho&amp;feature=emb_logo</w:t>
              </w:r>
            </w:hyperlink>
          </w:p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</w:rPr>
              <w:t>Выписать традиционные обряды свадебного процесса</w:t>
            </w:r>
          </w:p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</w:rPr>
              <w:t>Скинуть 12.05.2020</w:t>
            </w:r>
          </w:p>
        </w:tc>
        <w:tc>
          <w:tcPr>
            <w:tcW w:w="3621" w:type="dxa"/>
          </w:tcPr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</w:rPr>
              <w:t>Онлайн просмотр</w:t>
            </w:r>
          </w:p>
          <w:p w:rsidR="00082131" w:rsidRPr="00CD7110" w:rsidRDefault="00805FA7" w:rsidP="00883113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082131" w:rsidRPr="00CD7110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082131" w:rsidRPr="00CD7110" w:rsidRDefault="00082131" w:rsidP="00883113">
            <w:pPr>
              <w:jc w:val="center"/>
              <w:rPr>
                <w:rFonts w:ascii="Times New Roman" w:hAnsi="Times New Roman" w:cs="Times New Roman"/>
              </w:rPr>
            </w:pPr>
            <w:r w:rsidRPr="00CD7110">
              <w:rPr>
                <w:rFonts w:ascii="Times New Roman" w:hAnsi="Times New Roman" w:cs="Times New Roman"/>
                <w:lang w:val="en-US"/>
              </w:rPr>
              <w:t>roman.sharapov</w:t>
            </w:r>
            <w:r w:rsidRPr="00CD7110">
              <w:rPr>
                <w:rFonts w:ascii="Times New Roman" w:hAnsi="Times New Roman" w:cs="Times New Roman"/>
              </w:rPr>
              <w:t>.</w:t>
            </w:r>
            <w:r w:rsidRPr="00CD7110">
              <w:rPr>
                <w:rFonts w:ascii="Times New Roman" w:hAnsi="Times New Roman" w:cs="Times New Roman"/>
                <w:lang w:val="en-US"/>
              </w:rPr>
              <w:t>91@inbox.ru</w:t>
            </w:r>
          </w:p>
        </w:tc>
      </w:tr>
      <w:tr w:rsidR="00082131" w:rsidRPr="00B703B2" w:rsidTr="00F95B5E">
        <w:tc>
          <w:tcPr>
            <w:tcW w:w="1668" w:type="dxa"/>
          </w:tcPr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082131" w:rsidRPr="009A0F7E" w:rsidRDefault="00082131" w:rsidP="009A0F7E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9A0F7E">
              <w:rPr>
                <w:sz w:val="22"/>
                <w:szCs w:val="22"/>
              </w:rPr>
              <w:t>Тема: Основные направления и формы организации досуга молодежи</w:t>
            </w:r>
            <w:r w:rsidR="009A0F7E" w:rsidRPr="009A0F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</w:tcPr>
          <w:p w:rsidR="00082131" w:rsidRPr="00045380" w:rsidRDefault="00082131" w:rsidP="00A8532F">
            <w:pPr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>Проанализировать одну из современных  субкультурных групп по предложенной схеме.</w:t>
            </w:r>
          </w:p>
          <w:p w:rsidR="00082131" w:rsidRPr="00045380" w:rsidRDefault="00805FA7" w:rsidP="00A8532F">
            <w:pPr>
              <w:rPr>
                <w:rFonts w:ascii="Times New Roman" w:hAnsi="Times New Roman"/>
              </w:rPr>
            </w:pPr>
            <w:hyperlink r:id="rId39" w:history="1">
              <w:r w:rsidR="00082131" w:rsidRPr="00045380">
                <w:rPr>
                  <w:rStyle w:val="a4"/>
                  <w:rFonts w:ascii="Times New Roman" w:hAnsi="Times New Roman"/>
                </w:rPr>
                <w:t>https://cloud.mail.ru/public/3rXb</w:t>
              </w:r>
              <w:r w:rsidR="00082131" w:rsidRPr="00045380">
                <w:rPr>
                  <w:rStyle w:val="a4"/>
                  <w:rFonts w:ascii="Times New Roman" w:hAnsi="Times New Roman"/>
                </w:rPr>
                <w:lastRenderedPageBreak/>
                <w:t>/5kRWaSJN3</w:t>
              </w:r>
            </w:hyperlink>
            <w:r w:rsidR="00082131" w:rsidRPr="00045380">
              <w:rPr>
                <w:rFonts w:ascii="Times New Roman" w:hAnsi="Times New Roman"/>
              </w:rPr>
              <w:t xml:space="preserve"> </w:t>
            </w:r>
          </w:p>
          <w:p w:rsidR="00082131" w:rsidRPr="00045380" w:rsidRDefault="00082131" w:rsidP="00A8532F">
            <w:pPr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>Перечень субкультур.</w:t>
            </w:r>
          </w:p>
          <w:p w:rsidR="00082131" w:rsidRPr="00045380" w:rsidRDefault="00805FA7" w:rsidP="00A8532F">
            <w:pPr>
              <w:ind w:firstLine="209"/>
              <w:jc w:val="both"/>
              <w:rPr>
                <w:rFonts w:ascii="Times New Roman" w:hAnsi="Times New Roman"/>
              </w:rPr>
            </w:pPr>
            <w:hyperlink r:id="rId40" w:history="1">
              <w:r w:rsidR="00082131" w:rsidRPr="00045380">
                <w:rPr>
                  <w:rStyle w:val="a4"/>
                </w:rPr>
                <w:t>https://cloud.mail.ru/public/4b7N/5w63PyrhL</w:t>
              </w:r>
            </w:hyperlink>
          </w:p>
        </w:tc>
        <w:tc>
          <w:tcPr>
            <w:tcW w:w="3348" w:type="dxa"/>
          </w:tcPr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lastRenderedPageBreak/>
              <w:t xml:space="preserve">Урок – семинар  в он-лайн режиме на платформе </w:t>
            </w:r>
            <w:r w:rsidRPr="00045380">
              <w:rPr>
                <w:sz w:val="22"/>
                <w:szCs w:val="22"/>
                <w:lang w:val="en-US"/>
              </w:rPr>
              <w:t>ZOOM</w:t>
            </w:r>
            <w:r w:rsidRPr="00045380">
              <w:rPr>
                <w:sz w:val="22"/>
                <w:szCs w:val="22"/>
              </w:rPr>
              <w:t xml:space="preserve"> в формате видеоконференции.</w:t>
            </w:r>
          </w:p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t>Начало в 13.00</w:t>
            </w:r>
          </w:p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lastRenderedPageBreak/>
              <w:t>Завершение в 14.15</w:t>
            </w:r>
          </w:p>
          <w:p w:rsidR="00082131" w:rsidRPr="00045380" w:rsidRDefault="00082131" w:rsidP="00A8532F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  <w:shd w:val="clear" w:color="auto" w:fill="FFFFFF"/>
              </w:rPr>
              <w:t>Подключиться к конференции Zoom</w:t>
            </w:r>
            <w:r w:rsidRPr="00045380">
              <w:rPr>
                <w:rFonts w:ascii="Arial" w:hAnsi="Arial" w:cs="Arial"/>
                <w:sz w:val="22"/>
                <w:szCs w:val="22"/>
              </w:rPr>
              <w:br/>
            </w:r>
            <w:r w:rsidRPr="00045380">
              <w:rPr>
                <w:sz w:val="22"/>
                <w:szCs w:val="22"/>
              </w:rPr>
              <w:t>Подключиться к конференции Zoom</w:t>
            </w:r>
          </w:p>
          <w:p w:rsidR="00082131" w:rsidRPr="00045380" w:rsidRDefault="00805FA7" w:rsidP="00A8532F">
            <w:pPr>
              <w:pStyle w:val="2"/>
              <w:spacing w:line="240" w:lineRule="auto"/>
              <w:rPr>
                <w:sz w:val="22"/>
                <w:szCs w:val="22"/>
              </w:rPr>
            </w:pPr>
            <w:hyperlink r:id="rId41" w:history="1">
              <w:r w:rsidR="00082131" w:rsidRPr="00045380">
                <w:rPr>
                  <w:rStyle w:val="a4"/>
                  <w:sz w:val="22"/>
                  <w:szCs w:val="22"/>
                </w:rPr>
                <w:t>https://us04web.zoom.us/j/71467614359?pwd=YTQ5Y3crRDZKQUpYMXBudXVkak5uQT09</w:t>
              </w:r>
            </w:hyperlink>
            <w:r w:rsidR="00082131" w:rsidRPr="00045380">
              <w:rPr>
                <w:sz w:val="22"/>
                <w:szCs w:val="22"/>
              </w:rPr>
              <w:t xml:space="preserve"> </w:t>
            </w:r>
          </w:p>
          <w:p w:rsidR="00082131" w:rsidRPr="00045380" w:rsidRDefault="00082131" w:rsidP="00A8532F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t xml:space="preserve">Идентификатор конференции: 714 6761 4359 </w:t>
            </w:r>
          </w:p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t>Пароль: 024529</w:t>
            </w:r>
          </w:p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082131" w:rsidRPr="00045380" w:rsidRDefault="00082131" w:rsidP="00A8532F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453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082131" w:rsidRPr="00045380" w:rsidRDefault="00082131" w:rsidP="00E412AA">
            <w:pPr>
              <w:rPr>
                <w:rFonts w:ascii="Times New Roman" w:hAnsi="Times New Roman"/>
              </w:rPr>
            </w:pP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 xml:space="preserve">Мини – доклады 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>на тему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 xml:space="preserve">«Современные субкультуры» 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lastRenderedPageBreak/>
              <w:t xml:space="preserve"> 5 - 7 мин. 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 xml:space="preserve">в 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  <w:r w:rsidRPr="00045380">
              <w:rPr>
                <w:rFonts w:ascii="Times New Roman" w:hAnsi="Times New Roman"/>
              </w:rPr>
              <w:t xml:space="preserve">он -лайн режиме </w:t>
            </w:r>
          </w:p>
          <w:p w:rsidR="00082131" w:rsidRPr="00045380" w:rsidRDefault="00082131" w:rsidP="00A8532F">
            <w:pPr>
              <w:jc w:val="center"/>
              <w:rPr>
                <w:rFonts w:ascii="Times New Roman" w:hAnsi="Times New Roman"/>
              </w:rPr>
            </w:pPr>
          </w:p>
        </w:tc>
      </w:tr>
      <w:tr w:rsidR="00082131" w:rsidRPr="00B703B2" w:rsidTr="00F95B5E">
        <w:tc>
          <w:tcPr>
            <w:tcW w:w="1668" w:type="dxa"/>
          </w:tcPr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ПП.00 Производственная практика</w:t>
            </w:r>
          </w:p>
        </w:tc>
        <w:tc>
          <w:tcPr>
            <w:tcW w:w="1701" w:type="dxa"/>
          </w:tcPr>
          <w:p w:rsidR="00082131" w:rsidRPr="00B703B2" w:rsidRDefault="0008213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1. Волонтерское движение в России. 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 Самостоятельное изучение материала по ссылкам</w:t>
            </w:r>
          </w:p>
        </w:tc>
        <w:tc>
          <w:tcPr>
            <w:tcW w:w="3173" w:type="dxa"/>
          </w:tcPr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>Волонтерское движение в России: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1. </w:t>
            </w:r>
            <w:hyperlink r:id="rId42" w:history="1">
              <w:r w:rsidRPr="00102A9C">
                <w:rPr>
                  <w:rStyle w:val="a4"/>
                  <w:rFonts w:ascii="Times New Roman" w:hAnsi="Times New Roman" w:cs="Times New Roman"/>
                </w:rPr>
                <w:t>https://forum-msk.info/threads/volonterskoe-dvizhenie-v-rossii-kto-takie-volontery.3161/</w:t>
              </w:r>
            </w:hyperlink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2. </w:t>
            </w:r>
            <w:hyperlink r:id="rId43" w:history="1">
              <w:r w:rsidRPr="00102A9C">
                <w:rPr>
                  <w:rStyle w:val="a4"/>
                  <w:rFonts w:ascii="Times New Roman" w:hAnsi="Times New Roman" w:cs="Times New Roman"/>
                </w:rPr>
                <w:t>https://pomoshdengami.ru/material/volontery</w:t>
              </w:r>
            </w:hyperlink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3. </w:t>
            </w:r>
            <w:hyperlink r:id="rId44" w:history="1">
              <w:r w:rsidRPr="00102A9C">
                <w:rPr>
                  <w:rStyle w:val="a4"/>
                  <w:rFonts w:ascii="Times New Roman" w:hAnsi="Times New Roman" w:cs="Times New Roman"/>
                </w:rPr>
                <w:t>https://new.dobro.ru/</w:t>
              </w:r>
            </w:hyperlink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>1. Провести анализ деятельности объекта практики.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>2. Провести анализ культурно-массового мероприятия.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  <w:b/>
              </w:rPr>
            </w:pPr>
            <w:r w:rsidRPr="00102A9C">
              <w:rPr>
                <w:rFonts w:ascii="Times New Roman" w:hAnsi="Times New Roman" w:cs="Times New Roman"/>
                <w:b/>
              </w:rPr>
              <w:t xml:space="preserve">Подготовить к 13 мая </w:t>
            </w:r>
          </w:p>
        </w:tc>
        <w:tc>
          <w:tcPr>
            <w:tcW w:w="3621" w:type="dxa"/>
          </w:tcPr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>Отправка: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082131" w:rsidRPr="00102A9C" w:rsidRDefault="00082131" w:rsidP="00883113">
            <w:pPr>
              <w:rPr>
                <w:rFonts w:ascii="Times New Roman" w:hAnsi="Times New Roman" w:cs="Times New Roman"/>
              </w:rPr>
            </w:pPr>
            <w:r w:rsidRPr="00102A9C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102A9C">
              <w:rPr>
                <w:rFonts w:ascii="Times New Roman" w:hAnsi="Times New Roman" w:cs="Times New Roman"/>
                <w:lang w:val="en-US"/>
              </w:rPr>
              <w:t>drobena</w:t>
            </w:r>
            <w:r w:rsidRPr="00102A9C">
              <w:rPr>
                <w:rFonts w:ascii="Times New Roman" w:hAnsi="Times New Roman" w:cs="Times New Roman"/>
              </w:rPr>
              <w:t>@</w:t>
            </w:r>
            <w:r w:rsidRPr="00102A9C">
              <w:rPr>
                <w:rFonts w:ascii="Times New Roman" w:hAnsi="Times New Roman" w:cs="Times New Roman"/>
                <w:lang w:val="en-US"/>
              </w:rPr>
              <w:t>rambler</w:t>
            </w:r>
            <w:r w:rsidRPr="00102A9C">
              <w:rPr>
                <w:rFonts w:ascii="Times New Roman" w:hAnsi="Times New Roman" w:cs="Times New Roman"/>
              </w:rPr>
              <w:t>.</w:t>
            </w:r>
            <w:r w:rsidRPr="00102A9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p w:rsidR="00771156" w:rsidRDefault="00771156"/>
    <w:sectPr w:rsidR="00771156" w:rsidSect="00B703B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82" w:rsidRDefault="008E2882" w:rsidP="00C50F64">
      <w:pPr>
        <w:spacing w:after="0" w:line="240" w:lineRule="auto"/>
      </w:pPr>
      <w:r>
        <w:separator/>
      </w:r>
    </w:p>
  </w:endnote>
  <w:endnote w:type="continuationSeparator" w:id="1">
    <w:p w:rsidR="008E2882" w:rsidRDefault="008E2882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82" w:rsidRDefault="008E2882" w:rsidP="00C50F64">
      <w:pPr>
        <w:spacing w:after="0" w:line="240" w:lineRule="auto"/>
      </w:pPr>
      <w:r>
        <w:separator/>
      </w:r>
    </w:p>
  </w:footnote>
  <w:footnote w:type="continuationSeparator" w:id="1">
    <w:p w:rsidR="008E2882" w:rsidRDefault="008E2882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E28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70F4"/>
    <w:rsid w:val="00082131"/>
    <w:rsid w:val="00092AB2"/>
    <w:rsid w:val="000C3823"/>
    <w:rsid w:val="000F2F09"/>
    <w:rsid w:val="000F6BB7"/>
    <w:rsid w:val="00132087"/>
    <w:rsid w:val="00135C94"/>
    <w:rsid w:val="0015766C"/>
    <w:rsid w:val="00162722"/>
    <w:rsid w:val="00171179"/>
    <w:rsid w:val="0019628D"/>
    <w:rsid w:val="00197A91"/>
    <w:rsid w:val="001B438E"/>
    <w:rsid w:val="001F30DB"/>
    <w:rsid w:val="00217F3B"/>
    <w:rsid w:val="00256239"/>
    <w:rsid w:val="0028083C"/>
    <w:rsid w:val="0029423A"/>
    <w:rsid w:val="002A5F17"/>
    <w:rsid w:val="002B3AD0"/>
    <w:rsid w:val="0030432B"/>
    <w:rsid w:val="0030557C"/>
    <w:rsid w:val="00324424"/>
    <w:rsid w:val="003701D6"/>
    <w:rsid w:val="00380EF0"/>
    <w:rsid w:val="003A3663"/>
    <w:rsid w:val="003A7643"/>
    <w:rsid w:val="003C6021"/>
    <w:rsid w:val="00431454"/>
    <w:rsid w:val="0045679B"/>
    <w:rsid w:val="004652B8"/>
    <w:rsid w:val="00487BB4"/>
    <w:rsid w:val="004921F5"/>
    <w:rsid w:val="00504DFD"/>
    <w:rsid w:val="00526571"/>
    <w:rsid w:val="0053047E"/>
    <w:rsid w:val="005402E2"/>
    <w:rsid w:val="00560F91"/>
    <w:rsid w:val="005766C7"/>
    <w:rsid w:val="005A5205"/>
    <w:rsid w:val="005C06F2"/>
    <w:rsid w:val="005D1B14"/>
    <w:rsid w:val="005E0D54"/>
    <w:rsid w:val="005E1276"/>
    <w:rsid w:val="00630F34"/>
    <w:rsid w:val="00633FCB"/>
    <w:rsid w:val="00645C4C"/>
    <w:rsid w:val="006A55F1"/>
    <w:rsid w:val="006B3C78"/>
    <w:rsid w:val="006C67B2"/>
    <w:rsid w:val="006E3F24"/>
    <w:rsid w:val="006E435C"/>
    <w:rsid w:val="006F1544"/>
    <w:rsid w:val="007160E4"/>
    <w:rsid w:val="00771156"/>
    <w:rsid w:val="00790FCE"/>
    <w:rsid w:val="007A426F"/>
    <w:rsid w:val="007B5388"/>
    <w:rsid w:val="007E4092"/>
    <w:rsid w:val="00805FA7"/>
    <w:rsid w:val="008168AF"/>
    <w:rsid w:val="0082012B"/>
    <w:rsid w:val="008358BF"/>
    <w:rsid w:val="00851E8B"/>
    <w:rsid w:val="00874740"/>
    <w:rsid w:val="00874CF4"/>
    <w:rsid w:val="008821B3"/>
    <w:rsid w:val="00884050"/>
    <w:rsid w:val="008953E8"/>
    <w:rsid w:val="008B0609"/>
    <w:rsid w:val="008E2882"/>
    <w:rsid w:val="008F3AB3"/>
    <w:rsid w:val="00900CA4"/>
    <w:rsid w:val="00923816"/>
    <w:rsid w:val="00932869"/>
    <w:rsid w:val="009A0F7E"/>
    <w:rsid w:val="009A30E7"/>
    <w:rsid w:val="009D1A71"/>
    <w:rsid w:val="009E10A9"/>
    <w:rsid w:val="009E215B"/>
    <w:rsid w:val="009F0D78"/>
    <w:rsid w:val="00A11FAA"/>
    <w:rsid w:val="00A574D0"/>
    <w:rsid w:val="00A74EE7"/>
    <w:rsid w:val="00A814F5"/>
    <w:rsid w:val="00AA67A5"/>
    <w:rsid w:val="00AC3B12"/>
    <w:rsid w:val="00AD1EB5"/>
    <w:rsid w:val="00AE370B"/>
    <w:rsid w:val="00AF57C6"/>
    <w:rsid w:val="00B15ADC"/>
    <w:rsid w:val="00B2050A"/>
    <w:rsid w:val="00B55593"/>
    <w:rsid w:val="00B557B6"/>
    <w:rsid w:val="00B60F81"/>
    <w:rsid w:val="00BC2387"/>
    <w:rsid w:val="00C2517E"/>
    <w:rsid w:val="00C45112"/>
    <w:rsid w:val="00C50F64"/>
    <w:rsid w:val="00C5539F"/>
    <w:rsid w:val="00C81311"/>
    <w:rsid w:val="00C828A6"/>
    <w:rsid w:val="00C84091"/>
    <w:rsid w:val="00CA6ED0"/>
    <w:rsid w:val="00CB783A"/>
    <w:rsid w:val="00CC3B23"/>
    <w:rsid w:val="00D82E16"/>
    <w:rsid w:val="00D97A95"/>
    <w:rsid w:val="00DE4C3A"/>
    <w:rsid w:val="00E412AA"/>
    <w:rsid w:val="00E45686"/>
    <w:rsid w:val="00E75E1F"/>
    <w:rsid w:val="00E810D1"/>
    <w:rsid w:val="00EA296E"/>
    <w:rsid w:val="00EF184A"/>
    <w:rsid w:val="00F03275"/>
    <w:rsid w:val="00F20F0B"/>
    <w:rsid w:val="00F70691"/>
    <w:rsid w:val="00F851D1"/>
    <w:rsid w:val="00F95B5E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vk.com/romeo130591" TargetMode="External"/><Relationship Id="rId26" Type="http://schemas.openxmlformats.org/officeDocument/2006/relationships/hyperlink" Target="https://vk.com/matvietsi" TargetMode="External"/><Relationship Id="rId39" Type="http://schemas.openxmlformats.org/officeDocument/2006/relationships/hyperlink" Target="https://cloud.mail.ru/public/3rXb/5kRWaSJN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https://studfile.net/preview/4388792/page:10/" TargetMode="External"/><Relationship Id="rId42" Type="http://schemas.openxmlformats.org/officeDocument/2006/relationships/hyperlink" Target="https://forum-msk.info/threads/volonterskoe-dvizhenie-v-rossii-kto-takie-volontery.3161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youtube.com/watch?v=uzCJVmcBmec" TargetMode="Externa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studopedia.su/6_52529_narodnie-prazdniki-i-predstavleniya-v-epohu-petra-rol-ih-v-pereustroystve-bita-petraofitsialnie-i-narodnie-prazdniki.html" TargetMode="External"/><Relationship Id="rId25" Type="http://schemas.openxmlformats.org/officeDocument/2006/relationships/hyperlink" Target="mailto:matviecirina@gmail.com" TargetMode="External"/><Relationship Id="rId33" Type="http://schemas.openxmlformats.org/officeDocument/2006/relationships/hyperlink" Target="https://iznadnik@mail.ru" TargetMode="External"/><Relationship Id="rId38" Type="http://schemas.openxmlformats.org/officeDocument/2006/relationships/hyperlink" Target="https://vk.com/romeo130591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cifra.school/media/conspect_files/f1630e65-2894-4803-8158-12f73462dbc6.pdf" TargetMode="External"/><Relationship Id="rId29" Type="http://schemas.openxmlformats.org/officeDocument/2006/relationships/hyperlink" Target="https://cloud.mail.ru/public/2uFW/3s9jph5Jk" TargetMode="External"/><Relationship Id="rId41" Type="http://schemas.openxmlformats.org/officeDocument/2006/relationships/hyperlink" Target="https://us04web.zoom.us/j/71467614359?pwd=YTQ5Y3crRDZKQUpYMXBudXVkak5u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drive.google.com/drive/folders/1A5L1_zcHix_Enu_wMQjhnkpby0U1GDze" TargetMode="External"/><Relationship Id="rId32" Type="http://schemas.openxmlformats.org/officeDocument/2006/relationships/hyperlink" Target="https://izpetrov@mail.ru" TargetMode="External"/><Relationship Id="rId37" Type="http://schemas.openxmlformats.org/officeDocument/2006/relationships/hyperlink" Target="https://www.youtube.com/watch?time_continue=311&amp;v=yAu3btDmaho&amp;feature=emb_logo" TargetMode="External"/><Relationship Id="rId40" Type="http://schemas.openxmlformats.org/officeDocument/2006/relationships/hyperlink" Target="https://cloud.mail.ru/public/4b7N/5w63Pyrh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23" Type="http://schemas.openxmlformats.org/officeDocument/2006/relationships/hyperlink" Target="https://drive.google.com/drive/folders/1A5L1_zcHix_Enu_wMQjhnkpby0U1GDze" TargetMode="External"/><Relationship Id="rId28" Type="http://schemas.openxmlformats.org/officeDocument/2006/relationships/hyperlink" Target="https://cloud.mail.ru/public/4Ybf/2hUknY8cN" TargetMode="External"/><Relationship Id="rId36" Type="http://schemas.openxmlformats.org/officeDocument/2006/relationships/hyperlink" Target="https://www.youtube.com/watch?time_continue=735&amp;v=knAKe5lxGuk&amp;feature=emb_logo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ok.ru/video/5498602995" TargetMode="External"/><Relationship Id="rId31" Type="http://schemas.openxmlformats.org/officeDocument/2006/relationships/hyperlink" Target="https://www.youtube.com/watch?v=s7xCITAl2ug" TargetMode="External"/><Relationship Id="rId44" Type="http://schemas.openxmlformats.org/officeDocument/2006/relationships/hyperlink" Target="https://new.dobro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yjA2/3X1z7q5BH" TargetMode="External"/><Relationship Id="rId14" Type="http://schemas.openxmlformats.org/officeDocument/2006/relationships/hyperlink" Target="https://gto.ru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cloud.mail.ru/public/4Ybf/2hUknY8cN" TargetMode="External"/><Relationship Id="rId30" Type="http://schemas.openxmlformats.org/officeDocument/2006/relationships/hyperlink" Target="https://vk.com/id34477571" TargetMode="External"/><Relationship Id="rId35" Type="http://schemas.openxmlformats.org/officeDocument/2006/relationships/hyperlink" Target="https://vk.com/id199131188" TargetMode="External"/><Relationship Id="rId43" Type="http://schemas.openxmlformats.org/officeDocument/2006/relationships/hyperlink" Target="https://pomoshdengami.ru/material/volontery" TargetMode="External"/><Relationship Id="rId48" Type="http://schemas.openxmlformats.org/officeDocument/2006/relationships/footer" Target="footer2.xml"/><Relationship Id="rId8" Type="http://schemas.openxmlformats.org/officeDocument/2006/relationships/hyperlink" Target="https://cloud.mail.ru/public/yjA2/3X1z7q5B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59</cp:revision>
  <dcterms:created xsi:type="dcterms:W3CDTF">2020-04-10T06:19:00Z</dcterms:created>
  <dcterms:modified xsi:type="dcterms:W3CDTF">2020-05-05T17:57:00Z</dcterms:modified>
</cp:coreProperties>
</file>